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237705F" w14:textId="3B94829F" w:rsidR="003B11CD" w:rsidRPr="004C71D9" w:rsidRDefault="001B2D42">
      <w:pPr>
        <w:pStyle w:val="Normal1"/>
        <w:spacing w:line="480" w:lineRule="auto"/>
        <w:jc w:val="both"/>
        <w:rPr>
          <w:rFonts w:ascii="Times New Roman" w:hAnsi="Times New Roman" w:cs="Times New Roman"/>
          <w:b/>
        </w:rPr>
      </w:pPr>
      <w:r>
        <w:rPr>
          <w:rFonts w:ascii="Times New Roman" w:hAnsi="Times New Roman" w:cs="Times New Roman"/>
          <w:b/>
        </w:rPr>
        <w:t>Supplementary Methods</w:t>
      </w:r>
    </w:p>
    <w:p w14:paraId="6C49B15B" w14:textId="169C0307" w:rsidR="000618BE" w:rsidRDefault="000618BE">
      <w:pPr>
        <w:pStyle w:val="Normal1"/>
        <w:spacing w:line="480" w:lineRule="auto"/>
        <w:jc w:val="both"/>
        <w:rPr>
          <w:rFonts w:ascii="Times New Roman" w:hAnsi="Times New Roman" w:cs="Times New Roman"/>
          <w:i/>
        </w:rPr>
      </w:pPr>
      <w:r>
        <w:rPr>
          <w:rFonts w:ascii="Times New Roman" w:hAnsi="Times New Roman" w:cs="Times New Roman"/>
          <w:i/>
        </w:rPr>
        <w:t>Data labeling for Part III: Treatment Optimization</w:t>
      </w:r>
      <w:bookmarkStart w:id="0" w:name="_GoBack"/>
      <w:bookmarkEnd w:id="0"/>
    </w:p>
    <w:p w14:paraId="4E2B9CD2" w14:textId="22BB4AB7" w:rsidR="00B54589" w:rsidRDefault="000618BE" w:rsidP="004C71D9">
      <w:pPr>
        <w:pStyle w:val="Normal1"/>
        <w:spacing w:line="480" w:lineRule="auto"/>
        <w:ind w:firstLine="720"/>
        <w:jc w:val="both"/>
        <w:rPr>
          <w:rFonts w:ascii="Times New Roman" w:hAnsi="Times New Roman" w:cs="Times New Roman"/>
        </w:rPr>
      </w:pPr>
      <w:r>
        <w:rPr>
          <w:rFonts w:ascii="Times New Roman" w:hAnsi="Times New Roman" w:cs="Times New Roman"/>
        </w:rPr>
        <w:t xml:space="preserve">In </w:t>
      </w:r>
      <w:r w:rsidR="006818AC">
        <w:rPr>
          <w:rFonts w:ascii="Times New Roman" w:hAnsi="Times New Roman" w:cs="Times New Roman"/>
        </w:rPr>
        <w:t>P</w:t>
      </w:r>
      <w:r>
        <w:rPr>
          <w:rFonts w:ascii="Times New Roman" w:hAnsi="Times New Roman" w:cs="Times New Roman"/>
        </w:rPr>
        <w:t xml:space="preserve">art III, we suggest one method to select drug combinations for screening that preferentially target cancer. Because healthy control tissues were not available in our dataset, we subdivided breast cancer tissues according to </w:t>
      </w:r>
      <w:r>
        <w:rPr>
          <w:rFonts w:ascii="Times New Roman" w:hAnsi="Times New Roman" w:cs="Times New Roman"/>
          <w:i/>
        </w:rPr>
        <w:t xml:space="preserve">subclass of cancer. </w:t>
      </w:r>
      <w:r>
        <w:rPr>
          <w:rFonts w:ascii="Times New Roman" w:hAnsi="Times New Roman" w:cs="Times New Roman"/>
        </w:rPr>
        <w:t xml:space="preserve">This </w:t>
      </w:r>
      <w:r w:rsidR="007C433A">
        <w:rPr>
          <w:rFonts w:ascii="Times New Roman" w:hAnsi="Times New Roman" w:cs="Times New Roman"/>
        </w:rPr>
        <w:t>does not represent a realistic treatment goal, and thus we do not propose that the results should generalize. The subdivision was grounded in physiological differences, but ultimately arbitrary and served to demonstrate the approach. Table S1 includes the names of the cell lines and their assigned labels.</w:t>
      </w:r>
    </w:p>
    <w:p w14:paraId="04211CFE" w14:textId="77777777" w:rsidR="00D61282" w:rsidRPr="00374B0A" w:rsidRDefault="00D61282">
      <w:pPr>
        <w:pStyle w:val="Normal1"/>
        <w:rPr>
          <w:rFonts w:ascii="Times New Roman" w:hAnsi="Times New Roman" w:cs="Times New Roman"/>
          <w:sz w:val="24"/>
        </w:rPr>
      </w:pPr>
    </w:p>
    <w:p w14:paraId="6972F881" w14:textId="596592F1" w:rsidR="00E06FA5" w:rsidRDefault="00011CBF" w:rsidP="004C71D9">
      <w:pPr>
        <w:pStyle w:val="Normal1"/>
        <w:rPr>
          <w:rFonts w:ascii="Times New Roman" w:hAnsi="Times New Roman" w:cs="Times New Roman"/>
        </w:rPr>
      </w:pPr>
      <w:r w:rsidRPr="004C71D9">
        <w:rPr>
          <w:rFonts w:ascii="Times New Roman" w:eastAsiaTheme="minorEastAsia" w:hAnsi="Times New Roman" w:cs="Times New Roman"/>
          <w:noProof/>
          <w:color w:val="auto"/>
          <w:szCs w:val="22"/>
        </w:rPr>
        <w:fldChar w:fldCharType="begin"/>
      </w:r>
      <w:r w:rsidR="00D61282" w:rsidRPr="00374B0A">
        <w:rPr>
          <w:rFonts w:ascii="Times New Roman" w:hAnsi="Times New Roman" w:cs="Times New Roman"/>
          <w:szCs w:val="22"/>
        </w:rPr>
        <w:instrText xml:space="preserve"> ADDIN EN.REFLIST </w:instrText>
      </w:r>
      <w:r w:rsidRPr="004C71D9">
        <w:rPr>
          <w:rFonts w:ascii="Times New Roman" w:eastAsiaTheme="minorEastAsia" w:hAnsi="Times New Roman" w:cs="Times New Roman"/>
          <w:noProof/>
          <w:color w:val="auto"/>
          <w:szCs w:val="22"/>
        </w:rPr>
        <w:fldChar w:fldCharType="end"/>
      </w:r>
    </w:p>
    <w:p w14:paraId="0AE9DDC7" w14:textId="77777777" w:rsidR="00811CC9" w:rsidRDefault="00BA3B3C" w:rsidP="008A22D4">
      <w:pPr>
        <w:pStyle w:val="Normal1"/>
        <w:jc w:val="both"/>
        <w:rPr>
          <w:rFonts w:ascii="Times New Roman" w:hAnsi="Times New Roman" w:cs="Times New Roman"/>
        </w:rPr>
      </w:pPr>
      <w:r>
        <w:rPr>
          <w:rFonts w:ascii="Times New Roman" w:hAnsi="Times New Roman" w:cs="Times New Roman"/>
          <w:b/>
        </w:rPr>
        <w:t>Table S1:</w:t>
      </w:r>
    </w:p>
    <w:p w14:paraId="68F0CCE8" w14:textId="77777777" w:rsidR="00811CC9" w:rsidRDefault="00811CC9" w:rsidP="008A22D4">
      <w:pPr>
        <w:pStyle w:val="Normal1"/>
        <w:jc w:val="both"/>
        <w:rPr>
          <w:rFonts w:ascii="Times New Roman" w:hAnsi="Times New Roman" w:cs="Times New Roman"/>
        </w:rPr>
      </w:pPr>
    </w:p>
    <w:tbl>
      <w:tblPr>
        <w:tblStyle w:val="TableGrid"/>
        <w:tblW w:w="0" w:type="auto"/>
        <w:tblLook w:val="04A0" w:firstRow="1" w:lastRow="0" w:firstColumn="1" w:lastColumn="0" w:noHBand="0" w:noVBand="1"/>
      </w:tblPr>
      <w:tblGrid>
        <w:gridCol w:w="1860"/>
        <w:gridCol w:w="1811"/>
        <w:gridCol w:w="2647"/>
      </w:tblGrid>
      <w:tr w:rsidR="0063167E" w:rsidRPr="0063167E" w14:paraId="714363AE" w14:textId="77777777" w:rsidTr="004C71D9">
        <w:trPr>
          <w:trHeight w:val="300"/>
        </w:trPr>
        <w:tc>
          <w:tcPr>
            <w:tcW w:w="1860" w:type="dxa"/>
            <w:tcBorders>
              <w:top w:val="single" w:sz="8" w:space="0" w:color="auto"/>
              <w:left w:val="single" w:sz="8" w:space="0" w:color="auto"/>
              <w:bottom w:val="single" w:sz="8" w:space="0" w:color="auto"/>
              <w:right w:val="single" w:sz="8" w:space="0" w:color="auto"/>
            </w:tcBorders>
            <w:noWrap/>
            <w:hideMark/>
          </w:tcPr>
          <w:p w14:paraId="3E3B6E30" w14:textId="52C2EDED" w:rsidR="0063167E" w:rsidRPr="004C71D9" w:rsidRDefault="0063167E" w:rsidP="004C71D9">
            <w:pPr>
              <w:pStyle w:val="Normal1"/>
              <w:jc w:val="center"/>
              <w:rPr>
                <w:rFonts w:ascii="Times New Roman" w:hAnsi="Times New Roman" w:cs="Times New Roman"/>
                <w:b/>
              </w:rPr>
            </w:pPr>
            <w:r w:rsidRPr="004C71D9">
              <w:rPr>
                <w:rFonts w:ascii="Times New Roman" w:hAnsi="Times New Roman" w:cs="Times New Roman"/>
                <w:b/>
              </w:rPr>
              <w:t>Cell line</w:t>
            </w:r>
          </w:p>
        </w:tc>
        <w:tc>
          <w:tcPr>
            <w:tcW w:w="1811" w:type="dxa"/>
            <w:tcBorders>
              <w:top w:val="single" w:sz="8" w:space="0" w:color="auto"/>
              <w:left w:val="single" w:sz="8" w:space="0" w:color="auto"/>
              <w:bottom w:val="single" w:sz="8" w:space="0" w:color="auto"/>
              <w:right w:val="single" w:sz="8" w:space="0" w:color="auto"/>
            </w:tcBorders>
            <w:noWrap/>
            <w:hideMark/>
          </w:tcPr>
          <w:p w14:paraId="08FEFF2F" w14:textId="3A3B34B9" w:rsidR="0063167E" w:rsidRPr="0063167E" w:rsidRDefault="0063167E" w:rsidP="004C71D9">
            <w:pPr>
              <w:pStyle w:val="Normal1"/>
              <w:jc w:val="center"/>
              <w:rPr>
                <w:rFonts w:ascii="Times New Roman" w:hAnsi="Times New Roman" w:cs="Times New Roman"/>
                <w:b/>
                <w:i/>
                <w:iCs/>
                <w:szCs w:val="20"/>
              </w:rPr>
            </w:pPr>
            <w:r w:rsidRPr="004C71D9">
              <w:rPr>
                <w:rFonts w:ascii="Times New Roman" w:hAnsi="Times New Roman" w:cs="Times New Roman"/>
                <w:b/>
              </w:rPr>
              <w:t>Cancer subtype</w:t>
            </w:r>
          </w:p>
        </w:tc>
        <w:tc>
          <w:tcPr>
            <w:tcW w:w="2647" w:type="dxa"/>
            <w:tcBorders>
              <w:top w:val="single" w:sz="8" w:space="0" w:color="auto"/>
              <w:left w:val="single" w:sz="8" w:space="0" w:color="auto"/>
              <w:bottom w:val="single" w:sz="8" w:space="0" w:color="auto"/>
              <w:right w:val="single" w:sz="8" w:space="0" w:color="auto"/>
            </w:tcBorders>
            <w:noWrap/>
            <w:hideMark/>
          </w:tcPr>
          <w:p w14:paraId="39905616" w14:textId="49ACB1C4" w:rsidR="0063167E" w:rsidRPr="0063167E" w:rsidRDefault="0063167E" w:rsidP="004C71D9">
            <w:pPr>
              <w:pStyle w:val="Normal1"/>
              <w:jc w:val="center"/>
              <w:rPr>
                <w:rFonts w:ascii="Times New Roman" w:hAnsi="Times New Roman" w:cs="Times New Roman"/>
                <w:b/>
                <w:i/>
                <w:iCs/>
                <w:szCs w:val="20"/>
              </w:rPr>
            </w:pPr>
            <w:r w:rsidRPr="004C71D9">
              <w:rPr>
                <w:rFonts w:ascii="Times New Roman" w:hAnsi="Times New Roman" w:cs="Times New Roman"/>
                <w:b/>
              </w:rPr>
              <w:t>Label</w:t>
            </w:r>
            <w:r w:rsidR="00B44217">
              <w:rPr>
                <w:rFonts w:ascii="Times New Roman" w:hAnsi="Times New Roman" w:cs="Times New Roman"/>
                <w:b/>
              </w:rPr>
              <w:t xml:space="preserve"> (aggressive</w:t>
            </w:r>
            <w:r w:rsidR="00327236">
              <w:rPr>
                <w:rFonts w:ascii="Times New Roman" w:hAnsi="Times New Roman" w:cs="Times New Roman"/>
                <w:b/>
              </w:rPr>
              <w:t xml:space="preserve"> = 1</w:t>
            </w:r>
            <w:r w:rsidR="00B44217">
              <w:rPr>
                <w:rFonts w:ascii="Times New Roman" w:hAnsi="Times New Roman" w:cs="Times New Roman"/>
                <w:b/>
              </w:rPr>
              <w:t>/less aggressive</w:t>
            </w:r>
            <w:r w:rsidR="00327236">
              <w:rPr>
                <w:rFonts w:ascii="Times New Roman" w:hAnsi="Times New Roman" w:cs="Times New Roman"/>
                <w:b/>
              </w:rPr>
              <w:t xml:space="preserve"> = 0</w:t>
            </w:r>
            <w:r w:rsidR="00B44217">
              <w:rPr>
                <w:rFonts w:ascii="Times New Roman" w:hAnsi="Times New Roman" w:cs="Times New Roman"/>
                <w:b/>
              </w:rPr>
              <w:t>)</w:t>
            </w:r>
          </w:p>
        </w:tc>
      </w:tr>
      <w:tr w:rsidR="0063167E" w:rsidRPr="0063167E" w14:paraId="0561D3DC" w14:textId="77777777" w:rsidTr="004C71D9">
        <w:trPr>
          <w:trHeight w:val="300"/>
        </w:trPr>
        <w:tc>
          <w:tcPr>
            <w:tcW w:w="1860" w:type="dxa"/>
            <w:tcBorders>
              <w:top w:val="single" w:sz="8" w:space="0" w:color="auto"/>
            </w:tcBorders>
            <w:noWrap/>
            <w:hideMark/>
          </w:tcPr>
          <w:p w14:paraId="4153F44F"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600MPE</w:t>
            </w:r>
          </w:p>
        </w:tc>
        <w:tc>
          <w:tcPr>
            <w:tcW w:w="1811" w:type="dxa"/>
            <w:tcBorders>
              <w:top w:val="single" w:sz="8" w:space="0" w:color="auto"/>
            </w:tcBorders>
            <w:noWrap/>
            <w:hideMark/>
          </w:tcPr>
          <w:p w14:paraId="4CD05C55" w14:textId="03E1BCE5" w:rsidR="0063167E" w:rsidRPr="0063167E" w:rsidRDefault="00415313" w:rsidP="0063167E">
            <w:pPr>
              <w:pStyle w:val="Normal1"/>
              <w:jc w:val="both"/>
              <w:rPr>
                <w:rFonts w:ascii="Times New Roman" w:hAnsi="Times New Roman" w:cs="Times New Roman"/>
              </w:rPr>
            </w:pPr>
            <w:r>
              <w:rPr>
                <w:rFonts w:ascii="Times New Roman" w:hAnsi="Times New Roman" w:cs="Times New Roman"/>
              </w:rPr>
              <w:t>Luminal (</w:t>
            </w:r>
            <w:r w:rsidR="0063167E" w:rsidRPr="0063167E">
              <w:rPr>
                <w:rFonts w:ascii="Times New Roman" w:hAnsi="Times New Roman" w:cs="Times New Roman"/>
              </w:rPr>
              <w:t>Lu</w:t>
            </w:r>
            <w:r>
              <w:rPr>
                <w:rFonts w:ascii="Times New Roman" w:hAnsi="Times New Roman" w:cs="Times New Roman"/>
              </w:rPr>
              <w:t>)</w:t>
            </w:r>
          </w:p>
        </w:tc>
        <w:tc>
          <w:tcPr>
            <w:tcW w:w="2647" w:type="dxa"/>
            <w:tcBorders>
              <w:top w:val="single" w:sz="8" w:space="0" w:color="auto"/>
            </w:tcBorders>
            <w:noWrap/>
            <w:hideMark/>
          </w:tcPr>
          <w:p w14:paraId="7072F65A"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5847C9FD" w14:textId="77777777" w:rsidTr="004C71D9">
        <w:trPr>
          <w:trHeight w:val="300"/>
        </w:trPr>
        <w:tc>
          <w:tcPr>
            <w:tcW w:w="1860" w:type="dxa"/>
            <w:noWrap/>
            <w:hideMark/>
          </w:tcPr>
          <w:p w14:paraId="15094776"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AU565</w:t>
            </w:r>
          </w:p>
        </w:tc>
        <w:tc>
          <w:tcPr>
            <w:tcW w:w="1811" w:type="dxa"/>
            <w:noWrap/>
            <w:hideMark/>
          </w:tcPr>
          <w:p w14:paraId="2007379C"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4FED28EC"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2E30CB00" w14:textId="77777777" w:rsidTr="004C71D9">
        <w:trPr>
          <w:trHeight w:val="300"/>
        </w:trPr>
        <w:tc>
          <w:tcPr>
            <w:tcW w:w="1860" w:type="dxa"/>
            <w:noWrap/>
            <w:hideMark/>
          </w:tcPr>
          <w:p w14:paraId="551CCA19"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BT20</w:t>
            </w:r>
          </w:p>
        </w:tc>
        <w:tc>
          <w:tcPr>
            <w:tcW w:w="1811" w:type="dxa"/>
            <w:noWrap/>
            <w:hideMark/>
          </w:tcPr>
          <w:p w14:paraId="4C81FD18" w14:textId="6E657B95" w:rsidR="0063167E" w:rsidRPr="0063167E" w:rsidRDefault="00415313" w:rsidP="0063167E">
            <w:pPr>
              <w:pStyle w:val="Normal1"/>
              <w:jc w:val="both"/>
              <w:rPr>
                <w:rFonts w:ascii="Times New Roman" w:hAnsi="Times New Roman" w:cs="Times New Roman"/>
              </w:rPr>
            </w:pPr>
            <w:r>
              <w:rPr>
                <w:rFonts w:ascii="Times New Roman" w:hAnsi="Times New Roman" w:cs="Times New Roman"/>
              </w:rPr>
              <w:t>Basal A (</w:t>
            </w:r>
            <w:proofErr w:type="spellStart"/>
            <w:r w:rsidR="0063167E" w:rsidRPr="0063167E">
              <w:rPr>
                <w:rFonts w:ascii="Times New Roman" w:hAnsi="Times New Roman" w:cs="Times New Roman"/>
              </w:rPr>
              <w:t>BaA</w:t>
            </w:r>
            <w:proofErr w:type="spellEnd"/>
            <w:r>
              <w:rPr>
                <w:rFonts w:ascii="Times New Roman" w:hAnsi="Times New Roman" w:cs="Times New Roman"/>
              </w:rPr>
              <w:t>)</w:t>
            </w:r>
          </w:p>
        </w:tc>
        <w:tc>
          <w:tcPr>
            <w:tcW w:w="2647" w:type="dxa"/>
            <w:noWrap/>
            <w:hideMark/>
          </w:tcPr>
          <w:p w14:paraId="31D75DA8"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1E5A0DC6" w14:textId="77777777" w:rsidTr="004C71D9">
        <w:trPr>
          <w:trHeight w:val="300"/>
        </w:trPr>
        <w:tc>
          <w:tcPr>
            <w:tcW w:w="1860" w:type="dxa"/>
            <w:noWrap/>
            <w:hideMark/>
          </w:tcPr>
          <w:p w14:paraId="20E89818"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BT474</w:t>
            </w:r>
          </w:p>
        </w:tc>
        <w:tc>
          <w:tcPr>
            <w:tcW w:w="1811" w:type="dxa"/>
            <w:noWrap/>
            <w:hideMark/>
          </w:tcPr>
          <w:p w14:paraId="161F8313"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51F425C6"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40124ED0" w14:textId="77777777" w:rsidTr="004C71D9">
        <w:trPr>
          <w:trHeight w:val="300"/>
        </w:trPr>
        <w:tc>
          <w:tcPr>
            <w:tcW w:w="1860" w:type="dxa"/>
            <w:noWrap/>
            <w:hideMark/>
          </w:tcPr>
          <w:p w14:paraId="7FCF2D88"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BT483</w:t>
            </w:r>
          </w:p>
        </w:tc>
        <w:tc>
          <w:tcPr>
            <w:tcW w:w="1811" w:type="dxa"/>
            <w:noWrap/>
            <w:hideMark/>
          </w:tcPr>
          <w:p w14:paraId="4A12BAFC"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4B9C23B2"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49B9C241" w14:textId="77777777" w:rsidTr="004C71D9">
        <w:trPr>
          <w:trHeight w:val="300"/>
        </w:trPr>
        <w:tc>
          <w:tcPr>
            <w:tcW w:w="1860" w:type="dxa"/>
            <w:noWrap/>
            <w:hideMark/>
          </w:tcPr>
          <w:p w14:paraId="196651AA"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BT549</w:t>
            </w:r>
          </w:p>
        </w:tc>
        <w:tc>
          <w:tcPr>
            <w:tcW w:w="1811" w:type="dxa"/>
            <w:noWrap/>
            <w:hideMark/>
          </w:tcPr>
          <w:p w14:paraId="0557A0E8" w14:textId="12EC70C0" w:rsidR="0063167E" w:rsidRPr="0063167E" w:rsidRDefault="00415313" w:rsidP="0063167E">
            <w:pPr>
              <w:pStyle w:val="Normal1"/>
              <w:jc w:val="both"/>
              <w:rPr>
                <w:rFonts w:ascii="Times New Roman" w:hAnsi="Times New Roman" w:cs="Times New Roman"/>
              </w:rPr>
            </w:pPr>
            <w:r>
              <w:rPr>
                <w:rFonts w:ascii="Times New Roman" w:hAnsi="Times New Roman" w:cs="Times New Roman"/>
              </w:rPr>
              <w:t>Basal B (</w:t>
            </w:r>
            <w:proofErr w:type="spellStart"/>
            <w:r w:rsidR="0063167E" w:rsidRPr="0063167E">
              <w:rPr>
                <w:rFonts w:ascii="Times New Roman" w:hAnsi="Times New Roman" w:cs="Times New Roman"/>
              </w:rPr>
              <w:t>BaB</w:t>
            </w:r>
            <w:proofErr w:type="spellEnd"/>
            <w:r>
              <w:rPr>
                <w:rFonts w:ascii="Times New Roman" w:hAnsi="Times New Roman" w:cs="Times New Roman"/>
              </w:rPr>
              <w:t>)</w:t>
            </w:r>
          </w:p>
        </w:tc>
        <w:tc>
          <w:tcPr>
            <w:tcW w:w="2647" w:type="dxa"/>
            <w:noWrap/>
            <w:hideMark/>
          </w:tcPr>
          <w:p w14:paraId="0DC495F6"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1A14A5DB" w14:textId="77777777" w:rsidTr="004C71D9">
        <w:trPr>
          <w:trHeight w:val="300"/>
        </w:trPr>
        <w:tc>
          <w:tcPr>
            <w:tcW w:w="1860" w:type="dxa"/>
            <w:noWrap/>
            <w:hideMark/>
          </w:tcPr>
          <w:p w14:paraId="765E00D1"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CAMA1</w:t>
            </w:r>
          </w:p>
        </w:tc>
        <w:tc>
          <w:tcPr>
            <w:tcW w:w="1811" w:type="dxa"/>
            <w:noWrap/>
            <w:hideMark/>
          </w:tcPr>
          <w:p w14:paraId="0F523D87"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610F1139"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4D7272FE" w14:textId="77777777" w:rsidTr="004C71D9">
        <w:trPr>
          <w:trHeight w:val="300"/>
        </w:trPr>
        <w:tc>
          <w:tcPr>
            <w:tcW w:w="1860" w:type="dxa"/>
            <w:noWrap/>
            <w:hideMark/>
          </w:tcPr>
          <w:p w14:paraId="252B767C"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HCC1143</w:t>
            </w:r>
          </w:p>
        </w:tc>
        <w:tc>
          <w:tcPr>
            <w:tcW w:w="1811" w:type="dxa"/>
            <w:noWrap/>
            <w:hideMark/>
          </w:tcPr>
          <w:p w14:paraId="0F6D482B"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6E765A48"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0E645117" w14:textId="77777777" w:rsidTr="004C71D9">
        <w:trPr>
          <w:trHeight w:val="300"/>
        </w:trPr>
        <w:tc>
          <w:tcPr>
            <w:tcW w:w="1860" w:type="dxa"/>
            <w:noWrap/>
            <w:hideMark/>
          </w:tcPr>
          <w:p w14:paraId="3AB25769"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HCC1187</w:t>
            </w:r>
          </w:p>
        </w:tc>
        <w:tc>
          <w:tcPr>
            <w:tcW w:w="1811" w:type="dxa"/>
            <w:noWrap/>
            <w:hideMark/>
          </w:tcPr>
          <w:p w14:paraId="66D02884"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5AAF33D5"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4CB7BF67" w14:textId="77777777" w:rsidTr="004C71D9">
        <w:trPr>
          <w:trHeight w:val="300"/>
        </w:trPr>
        <w:tc>
          <w:tcPr>
            <w:tcW w:w="1860" w:type="dxa"/>
            <w:noWrap/>
            <w:hideMark/>
          </w:tcPr>
          <w:p w14:paraId="3987A99C"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HCC1395</w:t>
            </w:r>
          </w:p>
        </w:tc>
        <w:tc>
          <w:tcPr>
            <w:tcW w:w="1811" w:type="dxa"/>
            <w:noWrap/>
            <w:hideMark/>
          </w:tcPr>
          <w:p w14:paraId="24829FBD"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BaB</w:t>
            </w:r>
            <w:proofErr w:type="spellEnd"/>
          </w:p>
        </w:tc>
        <w:tc>
          <w:tcPr>
            <w:tcW w:w="2647" w:type="dxa"/>
            <w:noWrap/>
            <w:hideMark/>
          </w:tcPr>
          <w:p w14:paraId="4236D5E0"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127C4C81" w14:textId="77777777" w:rsidTr="004C71D9">
        <w:trPr>
          <w:trHeight w:val="300"/>
        </w:trPr>
        <w:tc>
          <w:tcPr>
            <w:tcW w:w="1860" w:type="dxa"/>
            <w:noWrap/>
            <w:hideMark/>
          </w:tcPr>
          <w:p w14:paraId="4036A1C4"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HCC1419</w:t>
            </w:r>
          </w:p>
        </w:tc>
        <w:tc>
          <w:tcPr>
            <w:tcW w:w="1811" w:type="dxa"/>
            <w:noWrap/>
            <w:hideMark/>
          </w:tcPr>
          <w:p w14:paraId="0AE8C3C2"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1EAA9E01"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24021B96" w14:textId="77777777" w:rsidTr="004C71D9">
        <w:trPr>
          <w:trHeight w:val="300"/>
        </w:trPr>
        <w:tc>
          <w:tcPr>
            <w:tcW w:w="1860" w:type="dxa"/>
            <w:noWrap/>
            <w:hideMark/>
          </w:tcPr>
          <w:p w14:paraId="458FB6EC"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HCC1428</w:t>
            </w:r>
          </w:p>
        </w:tc>
        <w:tc>
          <w:tcPr>
            <w:tcW w:w="1811" w:type="dxa"/>
            <w:noWrap/>
            <w:hideMark/>
          </w:tcPr>
          <w:p w14:paraId="35694F35"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24106512"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3424C637" w14:textId="77777777" w:rsidTr="004C71D9">
        <w:trPr>
          <w:trHeight w:val="300"/>
        </w:trPr>
        <w:tc>
          <w:tcPr>
            <w:tcW w:w="1860" w:type="dxa"/>
            <w:noWrap/>
            <w:hideMark/>
          </w:tcPr>
          <w:p w14:paraId="7FE91E3C"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HCC1806</w:t>
            </w:r>
          </w:p>
        </w:tc>
        <w:tc>
          <w:tcPr>
            <w:tcW w:w="1811" w:type="dxa"/>
            <w:noWrap/>
            <w:hideMark/>
          </w:tcPr>
          <w:p w14:paraId="2D39CE59"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1DADEB33"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3219FC6D" w14:textId="77777777" w:rsidTr="004C71D9">
        <w:trPr>
          <w:trHeight w:val="300"/>
        </w:trPr>
        <w:tc>
          <w:tcPr>
            <w:tcW w:w="1860" w:type="dxa"/>
            <w:noWrap/>
            <w:hideMark/>
          </w:tcPr>
          <w:p w14:paraId="01D4F8C9"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HCC1937</w:t>
            </w:r>
          </w:p>
        </w:tc>
        <w:tc>
          <w:tcPr>
            <w:tcW w:w="1811" w:type="dxa"/>
            <w:noWrap/>
            <w:hideMark/>
          </w:tcPr>
          <w:p w14:paraId="6258F176"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09342FCA"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3670334C" w14:textId="77777777" w:rsidTr="004C71D9">
        <w:trPr>
          <w:trHeight w:val="300"/>
        </w:trPr>
        <w:tc>
          <w:tcPr>
            <w:tcW w:w="1860" w:type="dxa"/>
            <w:noWrap/>
            <w:hideMark/>
          </w:tcPr>
          <w:p w14:paraId="29F5A33D"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HCC1954</w:t>
            </w:r>
          </w:p>
        </w:tc>
        <w:tc>
          <w:tcPr>
            <w:tcW w:w="1811" w:type="dxa"/>
            <w:noWrap/>
            <w:hideMark/>
          </w:tcPr>
          <w:p w14:paraId="4F841322"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18DECD21"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1328EF6F" w14:textId="77777777" w:rsidTr="004C71D9">
        <w:trPr>
          <w:trHeight w:val="300"/>
        </w:trPr>
        <w:tc>
          <w:tcPr>
            <w:tcW w:w="1860" w:type="dxa"/>
            <w:noWrap/>
            <w:hideMark/>
          </w:tcPr>
          <w:p w14:paraId="096CA8F4"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HCC202</w:t>
            </w:r>
          </w:p>
        </w:tc>
        <w:tc>
          <w:tcPr>
            <w:tcW w:w="1811" w:type="dxa"/>
            <w:noWrap/>
            <w:hideMark/>
          </w:tcPr>
          <w:p w14:paraId="289A50EA"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431EE44B"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3982E110" w14:textId="77777777" w:rsidTr="004C71D9">
        <w:trPr>
          <w:trHeight w:val="300"/>
        </w:trPr>
        <w:tc>
          <w:tcPr>
            <w:tcW w:w="1860" w:type="dxa"/>
            <w:noWrap/>
            <w:hideMark/>
          </w:tcPr>
          <w:p w14:paraId="2476352A"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HCC2185</w:t>
            </w:r>
          </w:p>
        </w:tc>
        <w:tc>
          <w:tcPr>
            <w:tcW w:w="1811" w:type="dxa"/>
            <w:noWrap/>
            <w:hideMark/>
          </w:tcPr>
          <w:p w14:paraId="65E25CCE"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380F2ECB"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6AD61D67" w14:textId="77777777" w:rsidTr="004C71D9">
        <w:trPr>
          <w:trHeight w:val="300"/>
        </w:trPr>
        <w:tc>
          <w:tcPr>
            <w:tcW w:w="1860" w:type="dxa"/>
            <w:noWrap/>
            <w:hideMark/>
          </w:tcPr>
          <w:p w14:paraId="6D00E8F1"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HCC3153</w:t>
            </w:r>
          </w:p>
        </w:tc>
        <w:tc>
          <w:tcPr>
            <w:tcW w:w="1811" w:type="dxa"/>
            <w:noWrap/>
            <w:hideMark/>
          </w:tcPr>
          <w:p w14:paraId="56F5665A"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1F646DD4"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450E7620" w14:textId="77777777" w:rsidTr="004C71D9">
        <w:trPr>
          <w:trHeight w:val="300"/>
        </w:trPr>
        <w:tc>
          <w:tcPr>
            <w:tcW w:w="1860" w:type="dxa"/>
            <w:noWrap/>
            <w:hideMark/>
          </w:tcPr>
          <w:p w14:paraId="3332EBE2"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HCC38</w:t>
            </w:r>
          </w:p>
        </w:tc>
        <w:tc>
          <w:tcPr>
            <w:tcW w:w="1811" w:type="dxa"/>
            <w:noWrap/>
            <w:hideMark/>
          </w:tcPr>
          <w:p w14:paraId="4390137E"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BaB</w:t>
            </w:r>
            <w:proofErr w:type="spellEnd"/>
          </w:p>
        </w:tc>
        <w:tc>
          <w:tcPr>
            <w:tcW w:w="2647" w:type="dxa"/>
            <w:noWrap/>
            <w:hideMark/>
          </w:tcPr>
          <w:p w14:paraId="0948B32D"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31038EAD" w14:textId="77777777" w:rsidTr="004C71D9">
        <w:trPr>
          <w:trHeight w:val="300"/>
        </w:trPr>
        <w:tc>
          <w:tcPr>
            <w:tcW w:w="1860" w:type="dxa"/>
            <w:noWrap/>
            <w:hideMark/>
          </w:tcPr>
          <w:p w14:paraId="56D68CFB"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HCC70</w:t>
            </w:r>
          </w:p>
        </w:tc>
        <w:tc>
          <w:tcPr>
            <w:tcW w:w="1811" w:type="dxa"/>
            <w:noWrap/>
            <w:hideMark/>
          </w:tcPr>
          <w:p w14:paraId="7FEB4D79"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0108286D"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529E466C" w14:textId="77777777" w:rsidTr="004C71D9">
        <w:trPr>
          <w:trHeight w:val="300"/>
        </w:trPr>
        <w:tc>
          <w:tcPr>
            <w:tcW w:w="1860" w:type="dxa"/>
            <w:noWrap/>
            <w:hideMark/>
          </w:tcPr>
          <w:p w14:paraId="70855BB6"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LY2</w:t>
            </w:r>
          </w:p>
        </w:tc>
        <w:tc>
          <w:tcPr>
            <w:tcW w:w="1811" w:type="dxa"/>
            <w:noWrap/>
            <w:hideMark/>
          </w:tcPr>
          <w:p w14:paraId="471C4ACB"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236E1EBF"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2E39EBEA" w14:textId="77777777" w:rsidTr="004C71D9">
        <w:trPr>
          <w:trHeight w:val="300"/>
        </w:trPr>
        <w:tc>
          <w:tcPr>
            <w:tcW w:w="1860" w:type="dxa"/>
            <w:noWrap/>
            <w:hideMark/>
          </w:tcPr>
          <w:p w14:paraId="1D00908D"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MCF7</w:t>
            </w:r>
          </w:p>
        </w:tc>
        <w:tc>
          <w:tcPr>
            <w:tcW w:w="1811" w:type="dxa"/>
            <w:noWrap/>
            <w:hideMark/>
          </w:tcPr>
          <w:p w14:paraId="39B6399B"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1ECCB49F"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251038A3" w14:textId="77777777" w:rsidTr="004C71D9">
        <w:trPr>
          <w:trHeight w:val="300"/>
        </w:trPr>
        <w:tc>
          <w:tcPr>
            <w:tcW w:w="1860" w:type="dxa"/>
            <w:noWrap/>
            <w:hideMark/>
          </w:tcPr>
          <w:p w14:paraId="7F1C33AA"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lastRenderedPageBreak/>
              <w:t>MDAMB134VI</w:t>
            </w:r>
          </w:p>
        </w:tc>
        <w:tc>
          <w:tcPr>
            <w:tcW w:w="1811" w:type="dxa"/>
            <w:noWrap/>
            <w:hideMark/>
          </w:tcPr>
          <w:p w14:paraId="77F701C8"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5A0C4DC4"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7CDC7F04" w14:textId="77777777" w:rsidTr="004C71D9">
        <w:trPr>
          <w:trHeight w:val="300"/>
        </w:trPr>
        <w:tc>
          <w:tcPr>
            <w:tcW w:w="1860" w:type="dxa"/>
            <w:noWrap/>
            <w:hideMark/>
          </w:tcPr>
          <w:p w14:paraId="7A599649"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MDAMB157</w:t>
            </w:r>
          </w:p>
        </w:tc>
        <w:tc>
          <w:tcPr>
            <w:tcW w:w="1811" w:type="dxa"/>
            <w:noWrap/>
            <w:hideMark/>
          </w:tcPr>
          <w:p w14:paraId="59E75CE3"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BaB</w:t>
            </w:r>
            <w:proofErr w:type="spellEnd"/>
          </w:p>
        </w:tc>
        <w:tc>
          <w:tcPr>
            <w:tcW w:w="2647" w:type="dxa"/>
            <w:noWrap/>
            <w:hideMark/>
          </w:tcPr>
          <w:p w14:paraId="1BE35FBC"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38E23059" w14:textId="77777777" w:rsidTr="004C71D9">
        <w:trPr>
          <w:trHeight w:val="300"/>
        </w:trPr>
        <w:tc>
          <w:tcPr>
            <w:tcW w:w="1860" w:type="dxa"/>
            <w:noWrap/>
            <w:hideMark/>
          </w:tcPr>
          <w:p w14:paraId="3201C6D9"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MDAMB175VII</w:t>
            </w:r>
          </w:p>
        </w:tc>
        <w:tc>
          <w:tcPr>
            <w:tcW w:w="1811" w:type="dxa"/>
            <w:noWrap/>
            <w:hideMark/>
          </w:tcPr>
          <w:p w14:paraId="09363932"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003CD5C9"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498487E4" w14:textId="77777777" w:rsidTr="004C71D9">
        <w:trPr>
          <w:trHeight w:val="300"/>
        </w:trPr>
        <w:tc>
          <w:tcPr>
            <w:tcW w:w="1860" w:type="dxa"/>
            <w:noWrap/>
            <w:hideMark/>
          </w:tcPr>
          <w:p w14:paraId="5865A63E"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MDAMB231</w:t>
            </w:r>
          </w:p>
        </w:tc>
        <w:tc>
          <w:tcPr>
            <w:tcW w:w="1811" w:type="dxa"/>
            <w:noWrap/>
            <w:hideMark/>
          </w:tcPr>
          <w:p w14:paraId="4EA76D91"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BaB</w:t>
            </w:r>
            <w:proofErr w:type="spellEnd"/>
          </w:p>
        </w:tc>
        <w:tc>
          <w:tcPr>
            <w:tcW w:w="2647" w:type="dxa"/>
            <w:noWrap/>
            <w:hideMark/>
          </w:tcPr>
          <w:p w14:paraId="082333BD"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283C9951" w14:textId="77777777" w:rsidTr="004C71D9">
        <w:trPr>
          <w:trHeight w:val="300"/>
        </w:trPr>
        <w:tc>
          <w:tcPr>
            <w:tcW w:w="1860" w:type="dxa"/>
            <w:noWrap/>
            <w:hideMark/>
          </w:tcPr>
          <w:p w14:paraId="7C5E1270"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MDAMB361</w:t>
            </w:r>
          </w:p>
        </w:tc>
        <w:tc>
          <w:tcPr>
            <w:tcW w:w="1811" w:type="dxa"/>
            <w:noWrap/>
            <w:hideMark/>
          </w:tcPr>
          <w:p w14:paraId="3FF64002"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6502672A"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6EA77C7E" w14:textId="77777777" w:rsidTr="004C71D9">
        <w:trPr>
          <w:trHeight w:val="300"/>
        </w:trPr>
        <w:tc>
          <w:tcPr>
            <w:tcW w:w="1860" w:type="dxa"/>
            <w:noWrap/>
            <w:hideMark/>
          </w:tcPr>
          <w:p w14:paraId="37D270D9"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MDAMB415</w:t>
            </w:r>
          </w:p>
        </w:tc>
        <w:tc>
          <w:tcPr>
            <w:tcW w:w="1811" w:type="dxa"/>
            <w:noWrap/>
            <w:hideMark/>
          </w:tcPr>
          <w:p w14:paraId="1F40060E"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76351D07"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1EE8EF94" w14:textId="77777777" w:rsidTr="004C71D9">
        <w:trPr>
          <w:trHeight w:val="300"/>
        </w:trPr>
        <w:tc>
          <w:tcPr>
            <w:tcW w:w="1860" w:type="dxa"/>
            <w:noWrap/>
            <w:hideMark/>
          </w:tcPr>
          <w:p w14:paraId="2A5FDDCB"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MDAMB436</w:t>
            </w:r>
          </w:p>
        </w:tc>
        <w:tc>
          <w:tcPr>
            <w:tcW w:w="1811" w:type="dxa"/>
            <w:noWrap/>
            <w:hideMark/>
          </w:tcPr>
          <w:p w14:paraId="3ACC7D81"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BaB</w:t>
            </w:r>
            <w:proofErr w:type="spellEnd"/>
          </w:p>
        </w:tc>
        <w:tc>
          <w:tcPr>
            <w:tcW w:w="2647" w:type="dxa"/>
            <w:noWrap/>
            <w:hideMark/>
          </w:tcPr>
          <w:p w14:paraId="51F77FA6"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1B19B1AE" w14:textId="77777777" w:rsidTr="004C71D9">
        <w:trPr>
          <w:trHeight w:val="300"/>
        </w:trPr>
        <w:tc>
          <w:tcPr>
            <w:tcW w:w="1860" w:type="dxa"/>
            <w:noWrap/>
            <w:hideMark/>
          </w:tcPr>
          <w:p w14:paraId="693BC64C"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MDAMB453</w:t>
            </w:r>
          </w:p>
        </w:tc>
        <w:tc>
          <w:tcPr>
            <w:tcW w:w="1811" w:type="dxa"/>
            <w:noWrap/>
            <w:hideMark/>
          </w:tcPr>
          <w:p w14:paraId="35334107"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0A528735"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1F36E2F6" w14:textId="77777777" w:rsidTr="004C71D9">
        <w:trPr>
          <w:trHeight w:val="300"/>
        </w:trPr>
        <w:tc>
          <w:tcPr>
            <w:tcW w:w="1860" w:type="dxa"/>
            <w:noWrap/>
            <w:hideMark/>
          </w:tcPr>
          <w:p w14:paraId="43C2273E"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MDAMB468</w:t>
            </w:r>
          </w:p>
        </w:tc>
        <w:tc>
          <w:tcPr>
            <w:tcW w:w="1811" w:type="dxa"/>
            <w:noWrap/>
            <w:hideMark/>
          </w:tcPr>
          <w:p w14:paraId="0A6856DC"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5FD8E786"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5BEA67C6" w14:textId="77777777" w:rsidTr="004C71D9">
        <w:trPr>
          <w:trHeight w:val="300"/>
        </w:trPr>
        <w:tc>
          <w:tcPr>
            <w:tcW w:w="1860" w:type="dxa"/>
            <w:noWrap/>
            <w:hideMark/>
          </w:tcPr>
          <w:p w14:paraId="17ADC4B2"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SKBR3</w:t>
            </w:r>
          </w:p>
        </w:tc>
        <w:tc>
          <w:tcPr>
            <w:tcW w:w="1811" w:type="dxa"/>
            <w:noWrap/>
            <w:hideMark/>
          </w:tcPr>
          <w:p w14:paraId="005FA587"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705DDCBE"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0B905ABC" w14:textId="77777777" w:rsidTr="004C71D9">
        <w:trPr>
          <w:trHeight w:val="300"/>
        </w:trPr>
        <w:tc>
          <w:tcPr>
            <w:tcW w:w="1860" w:type="dxa"/>
            <w:noWrap/>
            <w:hideMark/>
          </w:tcPr>
          <w:p w14:paraId="4A9BFDCE"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SUM1315MO2</w:t>
            </w:r>
          </w:p>
        </w:tc>
        <w:tc>
          <w:tcPr>
            <w:tcW w:w="1811" w:type="dxa"/>
            <w:noWrap/>
            <w:hideMark/>
          </w:tcPr>
          <w:p w14:paraId="5D64B0BC"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BaB</w:t>
            </w:r>
            <w:proofErr w:type="spellEnd"/>
          </w:p>
        </w:tc>
        <w:tc>
          <w:tcPr>
            <w:tcW w:w="2647" w:type="dxa"/>
            <w:noWrap/>
            <w:hideMark/>
          </w:tcPr>
          <w:p w14:paraId="7ADD0186"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12C7E198" w14:textId="77777777" w:rsidTr="004C71D9">
        <w:trPr>
          <w:trHeight w:val="300"/>
        </w:trPr>
        <w:tc>
          <w:tcPr>
            <w:tcW w:w="1860" w:type="dxa"/>
            <w:noWrap/>
            <w:hideMark/>
          </w:tcPr>
          <w:p w14:paraId="3BF584E3"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SUM149PT</w:t>
            </w:r>
          </w:p>
        </w:tc>
        <w:tc>
          <w:tcPr>
            <w:tcW w:w="1811" w:type="dxa"/>
            <w:noWrap/>
            <w:hideMark/>
          </w:tcPr>
          <w:p w14:paraId="54F7C0D8"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3FAE0A24"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37890DF3" w14:textId="77777777" w:rsidTr="004C71D9">
        <w:trPr>
          <w:trHeight w:val="300"/>
        </w:trPr>
        <w:tc>
          <w:tcPr>
            <w:tcW w:w="1860" w:type="dxa"/>
            <w:noWrap/>
            <w:hideMark/>
          </w:tcPr>
          <w:p w14:paraId="192647E2"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SUM159PT</w:t>
            </w:r>
          </w:p>
        </w:tc>
        <w:tc>
          <w:tcPr>
            <w:tcW w:w="1811" w:type="dxa"/>
            <w:noWrap/>
            <w:hideMark/>
          </w:tcPr>
          <w:p w14:paraId="6CA05D66"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BaB</w:t>
            </w:r>
            <w:proofErr w:type="spellEnd"/>
          </w:p>
        </w:tc>
        <w:tc>
          <w:tcPr>
            <w:tcW w:w="2647" w:type="dxa"/>
            <w:noWrap/>
            <w:hideMark/>
          </w:tcPr>
          <w:p w14:paraId="5F2C0A03"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6C1D6BC4" w14:textId="77777777" w:rsidTr="004C71D9">
        <w:trPr>
          <w:trHeight w:val="300"/>
        </w:trPr>
        <w:tc>
          <w:tcPr>
            <w:tcW w:w="1860" w:type="dxa"/>
            <w:noWrap/>
            <w:hideMark/>
          </w:tcPr>
          <w:p w14:paraId="1FE8FC98"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SUM185PE</w:t>
            </w:r>
          </w:p>
        </w:tc>
        <w:tc>
          <w:tcPr>
            <w:tcW w:w="1811" w:type="dxa"/>
            <w:noWrap/>
            <w:hideMark/>
          </w:tcPr>
          <w:p w14:paraId="482F1A7A"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52178A31"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2DBB7868" w14:textId="77777777" w:rsidTr="004C71D9">
        <w:trPr>
          <w:trHeight w:val="300"/>
        </w:trPr>
        <w:tc>
          <w:tcPr>
            <w:tcW w:w="1860" w:type="dxa"/>
            <w:noWrap/>
            <w:hideMark/>
          </w:tcPr>
          <w:p w14:paraId="3FBC229B"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SUM225CWN</w:t>
            </w:r>
          </w:p>
        </w:tc>
        <w:tc>
          <w:tcPr>
            <w:tcW w:w="1811" w:type="dxa"/>
            <w:noWrap/>
            <w:hideMark/>
          </w:tcPr>
          <w:p w14:paraId="2F887D6F" w14:textId="77777777" w:rsidR="0063167E" w:rsidRPr="0063167E" w:rsidRDefault="0063167E" w:rsidP="0063167E">
            <w:pPr>
              <w:pStyle w:val="Normal1"/>
              <w:jc w:val="both"/>
              <w:rPr>
                <w:rFonts w:ascii="Times New Roman" w:hAnsi="Times New Roman" w:cs="Times New Roman"/>
              </w:rPr>
            </w:pPr>
            <w:proofErr w:type="spellStart"/>
            <w:r w:rsidRPr="0063167E">
              <w:rPr>
                <w:rFonts w:ascii="Times New Roman" w:hAnsi="Times New Roman" w:cs="Times New Roman"/>
              </w:rPr>
              <w:t>BaA</w:t>
            </w:r>
            <w:proofErr w:type="spellEnd"/>
          </w:p>
        </w:tc>
        <w:tc>
          <w:tcPr>
            <w:tcW w:w="2647" w:type="dxa"/>
            <w:noWrap/>
            <w:hideMark/>
          </w:tcPr>
          <w:p w14:paraId="2240DF19"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1</w:t>
            </w:r>
          </w:p>
        </w:tc>
      </w:tr>
      <w:tr w:rsidR="0063167E" w:rsidRPr="0063167E" w14:paraId="3FEBC978" w14:textId="77777777" w:rsidTr="004C71D9">
        <w:trPr>
          <w:trHeight w:val="300"/>
        </w:trPr>
        <w:tc>
          <w:tcPr>
            <w:tcW w:w="1860" w:type="dxa"/>
            <w:noWrap/>
            <w:hideMark/>
          </w:tcPr>
          <w:p w14:paraId="0C06FBB6"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SUM44PE</w:t>
            </w:r>
          </w:p>
        </w:tc>
        <w:tc>
          <w:tcPr>
            <w:tcW w:w="1811" w:type="dxa"/>
            <w:noWrap/>
            <w:hideMark/>
          </w:tcPr>
          <w:p w14:paraId="02F32500"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44DF2719"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1E25A5ED" w14:textId="77777777" w:rsidTr="004C71D9">
        <w:trPr>
          <w:trHeight w:val="300"/>
        </w:trPr>
        <w:tc>
          <w:tcPr>
            <w:tcW w:w="1860" w:type="dxa"/>
            <w:noWrap/>
            <w:hideMark/>
          </w:tcPr>
          <w:p w14:paraId="539CD3D7"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SUM52PE</w:t>
            </w:r>
          </w:p>
        </w:tc>
        <w:tc>
          <w:tcPr>
            <w:tcW w:w="1811" w:type="dxa"/>
            <w:noWrap/>
            <w:hideMark/>
          </w:tcPr>
          <w:p w14:paraId="4277B160"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04DC9AA7"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4E52E847" w14:textId="77777777" w:rsidTr="004C71D9">
        <w:trPr>
          <w:trHeight w:val="300"/>
        </w:trPr>
        <w:tc>
          <w:tcPr>
            <w:tcW w:w="1860" w:type="dxa"/>
            <w:noWrap/>
            <w:hideMark/>
          </w:tcPr>
          <w:p w14:paraId="255B43D9"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T47D</w:t>
            </w:r>
          </w:p>
        </w:tc>
        <w:tc>
          <w:tcPr>
            <w:tcW w:w="1811" w:type="dxa"/>
            <w:noWrap/>
            <w:hideMark/>
          </w:tcPr>
          <w:p w14:paraId="3946B200"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68277F7E"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1AB9BE7A" w14:textId="77777777" w:rsidTr="004C71D9">
        <w:trPr>
          <w:trHeight w:val="300"/>
        </w:trPr>
        <w:tc>
          <w:tcPr>
            <w:tcW w:w="1860" w:type="dxa"/>
            <w:noWrap/>
            <w:hideMark/>
          </w:tcPr>
          <w:p w14:paraId="5DA5CE06"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UACC812</w:t>
            </w:r>
          </w:p>
        </w:tc>
        <w:tc>
          <w:tcPr>
            <w:tcW w:w="1811" w:type="dxa"/>
            <w:noWrap/>
            <w:hideMark/>
          </w:tcPr>
          <w:p w14:paraId="3CDD9B0A"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1C91A6D3"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4A620928" w14:textId="77777777" w:rsidTr="004C71D9">
        <w:trPr>
          <w:trHeight w:val="300"/>
        </w:trPr>
        <w:tc>
          <w:tcPr>
            <w:tcW w:w="1860" w:type="dxa"/>
            <w:noWrap/>
            <w:hideMark/>
          </w:tcPr>
          <w:p w14:paraId="62CD0F48"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UACC893</w:t>
            </w:r>
          </w:p>
        </w:tc>
        <w:tc>
          <w:tcPr>
            <w:tcW w:w="1811" w:type="dxa"/>
            <w:noWrap/>
            <w:hideMark/>
          </w:tcPr>
          <w:p w14:paraId="6FD02980"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1FD5065E"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17F5B4AC" w14:textId="77777777" w:rsidTr="004C71D9">
        <w:trPr>
          <w:trHeight w:val="300"/>
        </w:trPr>
        <w:tc>
          <w:tcPr>
            <w:tcW w:w="1860" w:type="dxa"/>
            <w:noWrap/>
            <w:hideMark/>
          </w:tcPr>
          <w:p w14:paraId="2E062889"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ZR751</w:t>
            </w:r>
          </w:p>
        </w:tc>
        <w:tc>
          <w:tcPr>
            <w:tcW w:w="1811" w:type="dxa"/>
            <w:noWrap/>
            <w:hideMark/>
          </w:tcPr>
          <w:p w14:paraId="3D4DE3EA"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702D612B"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1D6CDCF2" w14:textId="77777777" w:rsidTr="004C71D9">
        <w:trPr>
          <w:trHeight w:val="300"/>
        </w:trPr>
        <w:tc>
          <w:tcPr>
            <w:tcW w:w="1860" w:type="dxa"/>
            <w:noWrap/>
            <w:hideMark/>
          </w:tcPr>
          <w:p w14:paraId="4820DC50"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ZR7530</w:t>
            </w:r>
          </w:p>
        </w:tc>
        <w:tc>
          <w:tcPr>
            <w:tcW w:w="1811" w:type="dxa"/>
            <w:noWrap/>
            <w:hideMark/>
          </w:tcPr>
          <w:p w14:paraId="2FB0BAE3"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29FE576E"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r w:rsidR="0063167E" w:rsidRPr="0063167E" w14:paraId="56C87047" w14:textId="77777777" w:rsidTr="004C71D9">
        <w:trPr>
          <w:trHeight w:val="300"/>
        </w:trPr>
        <w:tc>
          <w:tcPr>
            <w:tcW w:w="1860" w:type="dxa"/>
            <w:noWrap/>
            <w:hideMark/>
          </w:tcPr>
          <w:p w14:paraId="7464FC6A"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ZR75B</w:t>
            </w:r>
          </w:p>
        </w:tc>
        <w:tc>
          <w:tcPr>
            <w:tcW w:w="1811" w:type="dxa"/>
            <w:noWrap/>
            <w:hideMark/>
          </w:tcPr>
          <w:p w14:paraId="613459CE" w14:textId="77777777" w:rsidR="0063167E" w:rsidRPr="0063167E" w:rsidRDefault="0063167E" w:rsidP="0063167E">
            <w:pPr>
              <w:pStyle w:val="Normal1"/>
              <w:jc w:val="both"/>
              <w:rPr>
                <w:rFonts w:ascii="Times New Roman" w:hAnsi="Times New Roman" w:cs="Times New Roman"/>
              </w:rPr>
            </w:pPr>
            <w:r w:rsidRPr="0063167E">
              <w:rPr>
                <w:rFonts w:ascii="Times New Roman" w:hAnsi="Times New Roman" w:cs="Times New Roman"/>
              </w:rPr>
              <w:t>Lu</w:t>
            </w:r>
          </w:p>
        </w:tc>
        <w:tc>
          <w:tcPr>
            <w:tcW w:w="2647" w:type="dxa"/>
            <w:noWrap/>
            <w:hideMark/>
          </w:tcPr>
          <w:p w14:paraId="306611DF" w14:textId="77777777" w:rsidR="0063167E" w:rsidRPr="0063167E" w:rsidRDefault="0063167E" w:rsidP="004C71D9">
            <w:pPr>
              <w:pStyle w:val="Normal1"/>
              <w:jc w:val="center"/>
              <w:rPr>
                <w:rFonts w:ascii="Times New Roman" w:hAnsi="Times New Roman" w:cs="Times New Roman"/>
              </w:rPr>
            </w:pPr>
            <w:r w:rsidRPr="0063167E">
              <w:rPr>
                <w:rFonts w:ascii="Times New Roman" w:hAnsi="Times New Roman" w:cs="Times New Roman"/>
              </w:rPr>
              <w:t>0</w:t>
            </w:r>
          </w:p>
        </w:tc>
      </w:tr>
    </w:tbl>
    <w:p w14:paraId="5EFD09FC" w14:textId="69D04B31" w:rsidR="00C22FCA" w:rsidRPr="008A22D4" w:rsidRDefault="001B2A51" w:rsidP="008A22D4">
      <w:pPr>
        <w:pStyle w:val="Normal1"/>
        <w:jc w:val="both"/>
        <w:rPr>
          <w:rFonts w:ascii="Times New Roman" w:hAnsi="Times New Roman" w:cs="Times New Roman"/>
          <w:noProof/>
          <w:lang w:eastAsia="en-US"/>
        </w:rPr>
      </w:pPr>
      <w:r w:rsidRPr="008A22D4">
        <w:rPr>
          <w:rFonts w:ascii="Times New Roman" w:hAnsi="Times New Roman" w:cs="Times New Roman"/>
        </w:rPr>
        <w:fldChar w:fldCharType="begin"/>
      </w:r>
      <w:r w:rsidRPr="008A22D4">
        <w:rPr>
          <w:rFonts w:ascii="Times New Roman" w:hAnsi="Times New Roman" w:cs="Times New Roman"/>
        </w:rPr>
        <w:instrText xml:space="preserve"> ADDIN </w:instrText>
      </w:r>
      <w:r w:rsidRPr="008A22D4">
        <w:rPr>
          <w:rFonts w:ascii="Times New Roman" w:hAnsi="Times New Roman" w:cs="Times New Roman"/>
        </w:rPr>
        <w:fldChar w:fldCharType="end"/>
      </w:r>
    </w:p>
    <w:sectPr w:rsidR="00C22FCA" w:rsidRPr="008A22D4" w:rsidSect="000408AD">
      <w:footerReference w:type="even"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54B759" w14:textId="77777777" w:rsidR="00B9239F" w:rsidRDefault="00B9239F" w:rsidP="00016347">
      <w:r>
        <w:separator/>
      </w:r>
    </w:p>
  </w:endnote>
  <w:endnote w:type="continuationSeparator" w:id="0">
    <w:p w14:paraId="21777012" w14:textId="77777777" w:rsidR="00B9239F" w:rsidRDefault="00B9239F" w:rsidP="00016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ADDEE8" w14:textId="77777777" w:rsidR="00A76965" w:rsidRDefault="00A76965" w:rsidP="0046778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42185F" w14:textId="77777777" w:rsidR="00A76965" w:rsidRDefault="00A76965" w:rsidP="008029A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AB00A" w14:textId="77777777" w:rsidR="00A76965" w:rsidRDefault="00A76965" w:rsidP="0025519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45B98">
      <w:rPr>
        <w:rStyle w:val="PageNumber"/>
        <w:noProof/>
      </w:rPr>
      <w:t>2</w:t>
    </w:r>
    <w:r>
      <w:rPr>
        <w:rStyle w:val="PageNumber"/>
      </w:rPr>
      <w:fldChar w:fldCharType="end"/>
    </w:r>
  </w:p>
  <w:p w14:paraId="77936D72" w14:textId="77777777" w:rsidR="00A76965" w:rsidRDefault="00A76965" w:rsidP="0025519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BAA2F8" w14:textId="77777777" w:rsidR="00B9239F" w:rsidRDefault="00B9239F" w:rsidP="00016347">
      <w:r>
        <w:separator/>
      </w:r>
    </w:p>
  </w:footnote>
  <w:footnote w:type="continuationSeparator" w:id="0">
    <w:p w14:paraId="60679FBE" w14:textId="77777777" w:rsidR="00B9239F" w:rsidRDefault="00B9239F" w:rsidP="000163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5sfds9txlfzfe1esaazxpv04wa50e9v9rtv2&quot;&gt;PNL_EndNote&lt;record-ids&gt;&lt;item&gt;279&lt;/item&gt;&lt;item&gt;283&lt;/item&gt;&lt;item&gt;292&lt;/item&gt;&lt;item&gt;308&lt;/item&gt;&lt;item&gt;309&lt;/item&gt;&lt;item&gt;311&lt;/item&gt;&lt;item&gt;596&lt;/item&gt;&lt;item&gt;606&lt;/item&gt;&lt;item&gt;607&lt;/item&gt;&lt;item&gt;608&lt;/item&gt;&lt;item&gt;610&lt;/item&gt;&lt;item&gt;612&lt;/item&gt;&lt;item&gt;614&lt;/item&gt;&lt;item&gt;616&lt;/item&gt;&lt;item&gt;617&lt;/item&gt;&lt;item&gt;618&lt;/item&gt;&lt;item&gt;623&lt;/item&gt;&lt;item&gt;624&lt;/item&gt;&lt;item&gt;625&lt;/item&gt;&lt;item&gt;626&lt;/item&gt;&lt;item&gt;627&lt;/item&gt;&lt;item&gt;635&lt;/item&gt;&lt;item&gt;646&lt;/item&gt;&lt;item&gt;661&lt;/item&gt;&lt;item&gt;662&lt;/item&gt;&lt;item&gt;663&lt;/item&gt;&lt;item&gt;664&lt;/item&gt;&lt;item&gt;665&lt;/item&gt;&lt;item&gt;668&lt;/item&gt;&lt;item&gt;670&lt;/item&gt;&lt;/record-ids&gt;&lt;/item&gt;&lt;/Libraries&gt;"/>
  </w:docVars>
  <w:rsids>
    <w:rsidRoot w:val="00C22FCA"/>
    <w:rsid w:val="000004F6"/>
    <w:rsid w:val="00001086"/>
    <w:rsid w:val="00001B88"/>
    <w:rsid w:val="00001EAB"/>
    <w:rsid w:val="00006012"/>
    <w:rsid w:val="00006F89"/>
    <w:rsid w:val="00011CBF"/>
    <w:rsid w:val="00011CD1"/>
    <w:rsid w:val="00013345"/>
    <w:rsid w:val="00014AF1"/>
    <w:rsid w:val="0001535D"/>
    <w:rsid w:val="00016347"/>
    <w:rsid w:val="00016A5B"/>
    <w:rsid w:val="00016EF2"/>
    <w:rsid w:val="0001723C"/>
    <w:rsid w:val="00020CE0"/>
    <w:rsid w:val="00023472"/>
    <w:rsid w:val="00024DF5"/>
    <w:rsid w:val="000312ED"/>
    <w:rsid w:val="00032F86"/>
    <w:rsid w:val="00033047"/>
    <w:rsid w:val="0003386F"/>
    <w:rsid w:val="000345AB"/>
    <w:rsid w:val="00035572"/>
    <w:rsid w:val="0003570D"/>
    <w:rsid w:val="00037BB2"/>
    <w:rsid w:val="000408AD"/>
    <w:rsid w:val="00042566"/>
    <w:rsid w:val="00042FE9"/>
    <w:rsid w:val="00043088"/>
    <w:rsid w:val="00043A7F"/>
    <w:rsid w:val="00043C27"/>
    <w:rsid w:val="00045B98"/>
    <w:rsid w:val="00047F0D"/>
    <w:rsid w:val="000505AF"/>
    <w:rsid w:val="0005285D"/>
    <w:rsid w:val="00053391"/>
    <w:rsid w:val="00053443"/>
    <w:rsid w:val="00053C32"/>
    <w:rsid w:val="00054626"/>
    <w:rsid w:val="00056FB2"/>
    <w:rsid w:val="00057C82"/>
    <w:rsid w:val="00060022"/>
    <w:rsid w:val="000603E8"/>
    <w:rsid w:val="000613DB"/>
    <w:rsid w:val="000618BE"/>
    <w:rsid w:val="00062205"/>
    <w:rsid w:val="00062BBC"/>
    <w:rsid w:val="00064E0C"/>
    <w:rsid w:val="000653B2"/>
    <w:rsid w:val="00065D9D"/>
    <w:rsid w:val="0006670F"/>
    <w:rsid w:val="00067418"/>
    <w:rsid w:val="00067E4B"/>
    <w:rsid w:val="00070943"/>
    <w:rsid w:val="00071F7D"/>
    <w:rsid w:val="00074994"/>
    <w:rsid w:val="00074E1F"/>
    <w:rsid w:val="00076CCF"/>
    <w:rsid w:val="00077267"/>
    <w:rsid w:val="000774CF"/>
    <w:rsid w:val="00077695"/>
    <w:rsid w:val="000778E1"/>
    <w:rsid w:val="00077C65"/>
    <w:rsid w:val="000802FE"/>
    <w:rsid w:val="000809F4"/>
    <w:rsid w:val="00080FDD"/>
    <w:rsid w:val="00081783"/>
    <w:rsid w:val="000825B9"/>
    <w:rsid w:val="00082739"/>
    <w:rsid w:val="00083DAC"/>
    <w:rsid w:val="0008462B"/>
    <w:rsid w:val="00084CD1"/>
    <w:rsid w:val="000858DD"/>
    <w:rsid w:val="00087A63"/>
    <w:rsid w:val="0009102B"/>
    <w:rsid w:val="000910C2"/>
    <w:rsid w:val="00092540"/>
    <w:rsid w:val="0009328E"/>
    <w:rsid w:val="000943C7"/>
    <w:rsid w:val="00094FBB"/>
    <w:rsid w:val="00095C1A"/>
    <w:rsid w:val="000963FF"/>
    <w:rsid w:val="00096549"/>
    <w:rsid w:val="00097551"/>
    <w:rsid w:val="00097964"/>
    <w:rsid w:val="000A02C5"/>
    <w:rsid w:val="000A1440"/>
    <w:rsid w:val="000A1D68"/>
    <w:rsid w:val="000A287B"/>
    <w:rsid w:val="000A41EA"/>
    <w:rsid w:val="000A703E"/>
    <w:rsid w:val="000A7227"/>
    <w:rsid w:val="000A7C48"/>
    <w:rsid w:val="000A7C68"/>
    <w:rsid w:val="000B13EF"/>
    <w:rsid w:val="000B3553"/>
    <w:rsid w:val="000B5691"/>
    <w:rsid w:val="000B791B"/>
    <w:rsid w:val="000C2AFA"/>
    <w:rsid w:val="000C4051"/>
    <w:rsid w:val="000C5381"/>
    <w:rsid w:val="000C5898"/>
    <w:rsid w:val="000C5D0E"/>
    <w:rsid w:val="000D054D"/>
    <w:rsid w:val="000D149A"/>
    <w:rsid w:val="000D1880"/>
    <w:rsid w:val="000D2570"/>
    <w:rsid w:val="000D3B3C"/>
    <w:rsid w:val="000D4020"/>
    <w:rsid w:val="000D48FC"/>
    <w:rsid w:val="000D7261"/>
    <w:rsid w:val="000D746C"/>
    <w:rsid w:val="000D77F5"/>
    <w:rsid w:val="000D7918"/>
    <w:rsid w:val="000E010B"/>
    <w:rsid w:val="000E1384"/>
    <w:rsid w:val="000E3E4B"/>
    <w:rsid w:val="000E58C2"/>
    <w:rsid w:val="000E60C3"/>
    <w:rsid w:val="000E7208"/>
    <w:rsid w:val="000E732E"/>
    <w:rsid w:val="000E7CC8"/>
    <w:rsid w:val="000F03E8"/>
    <w:rsid w:val="000F17F1"/>
    <w:rsid w:val="000F3C40"/>
    <w:rsid w:val="000F3EC3"/>
    <w:rsid w:val="000F52D5"/>
    <w:rsid w:val="000F6394"/>
    <w:rsid w:val="000F6CDE"/>
    <w:rsid w:val="000F6D97"/>
    <w:rsid w:val="000F6FB0"/>
    <w:rsid w:val="000F72A8"/>
    <w:rsid w:val="00100554"/>
    <w:rsid w:val="001024D6"/>
    <w:rsid w:val="00102D6E"/>
    <w:rsid w:val="00103F14"/>
    <w:rsid w:val="00104258"/>
    <w:rsid w:val="001056B8"/>
    <w:rsid w:val="0010580F"/>
    <w:rsid w:val="00105ADB"/>
    <w:rsid w:val="00106F6C"/>
    <w:rsid w:val="00107CDB"/>
    <w:rsid w:val="00111424"/>
    <w:rsid w:val="00111C65"/>
    <w:rsid w:val="00112C42"/>
    <w:rsid w:val="00113196"/>
    <w:rsid w:val="00113796"/>
    <w:rsid w:val="00113EBD"/>
    <w:rsid w:val="001144CC"/>
    <w:rsid w:val="00115268"/>
    <w:rsid w:val="00120B51"/>
    <w:rsid w:val="001224C5"/>
    <w:rsid w:val="001226DC"/>
    <w:rsid w:val="001227EB"/>
    <w:rsid w:val="00122984"/>
    <w:rsid w:val="00123428"/>
    <w:rsid w:val="001254E5"/>
    <w:rsid w:val="0012614F"/>
    <w:rsid w:val="00126AF3"/>
    <w:rsid w:val="00126D80"/>
    <w:rsid w:val="00130D40"/>
    <w:rsid w:val="00130D47"/>
    <w:rsid w:val="00130F5F"/>
    <w:rsid w:val="00131BCB"/>
    <w:rsid w:val="00131E52"/>
    <w:rsid w:val="00132955"/>
    <w:rsid w:val="00132C15"/>
    <w:rsid w:val="00134947"/>
    <w:rsid w:val="00134F66"/>
    <w:rsid w:val="00135AD7"/>
    <w:rsid w:val="0013686D"/>
    <w:rsid w:val="00136E1D"/>
    <w:rsid w:val="00137172"/>
    <w:rsid w:val="0013790C"/>
    <w:rsid w:val="001402DE"/>
    <w:rsid w:val="00141D07"/>
    <w:rsid w:val="00143096"/>
    <w:rsid w:val="00143565"/>
    <w:rsid w:val="00143CCA"/>
    <w:rsid w:val="0014400E"/>
    <w:rsid w:val="001447C3"/>
    <w:rsid w:val="00145B2C"/>
    <w:rsid w:val="001475D2"/>
    <w:rsid w:val="001477B4"/>
    <w:rsid w:val="00150485"/>
    <w:rsid w:val="001506D2"/>
    <w:rsid w:val="00151274"/>
    <w:rsid w:val="0015132C"/>
    <w:rsid w:val="00153879"/>
    <w:rsid w:val="00153B3D"/>
    <w:rsid w:val="00153F90"/>
    <w:rsid w:val="0015449D"/>
    <w:rsid w:val="00154DFE"/>
    <w:rsid w:val="00155DD7"/>
    <w:rsid w:val="00156EF7"/>
    <w:rsid w:val="00157412"/>
    <w:rsid w:val="0016095C"/>
    <w:rsid w:val="00161771"/>
    <w:rsid w:val="00163B06"/>
    <w:rsid w:val="00164C74"/>
    <w:rsid w:val="0016686F"/>
    <w:rsid w:val="00166A31"/>
    <w:rsid w:val="00167805"/>
    <w:rsid w:val="00170472"/>
    <w:rsid w:val="00173222"/>
    <w:rsid w:val="00173E2E"/>
    <w:rsid w:val="00174CF9"/>
    <w:rsid w:val="00175918"/>
    <w:rsid w:val="00176B62"/>
    <w:rsid w:val="00180606"/>
    <w:rsid w:val="00180A03"/>
    <w:rsid w:val="00180B22"/>
    <w:rsid w:val="00181F00"/>
    <w:rsid w:val="0018229F"/>
    <w:rsid w:val="00183CED"/>
    <w:rsid w:val="001857FD"/>
    <w:rsid w:val="001863E6"/>
    <w:rsid w:val="0018687F"/>
    <w:rsid w:val="001910B6"/>
    <w:rsid w:val="001923C6"/>
    <w:rsid w:val="0019525A"/>
    <w:rsid w:val="00195C6E"/>
    <w:rsid w:val="00196CCE"/>
    <w:rsid w:val="00197A44"/>
    <w:rsid w:val="00197C63"/>
    <w:rsid w:val="001A049F"/>
    <w:rsid w:val="001A1459"/>
    <w:rsid w:val="001A171A"/>
    <w:rsid w:val="001A1BBD"/>
    <w:rsid w:val="001A28E0"/>
    <w:rsid w:val="001A2A88"/>
    <w:rsid w:val="001A3587"/>
    <w:rsid w:val="001A4C8E"/>
    <w:rsid w:val="001A4CAF"/>
    <w:rsid w:val="001A5610"/>
    <w:rsid w:val="001A5DAF"/>
    <w:rsid w:val="001A6594"/>
    <w:rsid w:val="001A6927"/>
    <w:rsid w:val="001A7AEE"/>
    <w:rsid w:val="001B08D9"/>
    <w:rsid w:val="001B2A51"/>
    <w:rsid w:val="001B2D42"/>
    <w:rsid w:val="001B33B2"/>
    <w:rsid w:val="001B3415"/>
    <w:rsid w:val="001B388D"/>
    <w:rsid w:val="001C0E73"/>
    <w:rsid w:val="001C55B0"/>
    <w:rsid w:val="001C67C5"/>
    <w:rsid w:val="001C7BC4"/>
    <w:rsid w:val="001D011C"/>
    <w:rsid w:val="001D057C"/>
    <w:rsid w:val="001D0F65"/>
    <w:rsid w:val="001D1637"/>
    <w:rsid w:val="001D21BE"/>
    <w:rsid w:val="001D4059"/>
    <w:rsid w:val="001D46AB"/>
    <w:rsid w:val="001E13B6"/>
    <w:rsid w:val="001E17AB"/>
    <w:rsid w:val="001E19B1"/>
    <w:rsid w:val="001E3B95"/>
    <w:rsid w:val="001E4413"/>
    <w:rsid w:val="001E7017"/>
    <w:rsid w:val="001E7F6E"/>
    <w:rsid w:val="001F2042"/>
    <w:rsid w:val="001F20D2"/>
    <w:rsid w:val="001F40B5"/>
    <w:rsid w:val="001F4781"/>
    <w:rsid w:val="001F5574"/>
    <w:rsid w:val="001F77B8"/>
    <w:rsid w:val="0020017D"/>
    <w:rsid w:val="00200541"/>
    <w:rsid w:val="0020292E"/>
    <w:rsid w:val="00202E36"/>
    <w:rsid w:val="002036B3"/>
    <w:rsid w:val="002045D8"/>
    <w:rsid w:val="002053D0"/>
    <w:rsid w:val="002070EA"/>
    <w:rsid w:val="00210180"/>
    <w:rsid w:val="0021025E"/>
    <w:rsid w:val="002103DA"/>
    <w:rsid w:val="002107CC"/>
    <w:rsid w:val="00211B23"/>
    <w:rsid w:val="00213D92"/>
    <w:rsid w:val="00214064"/>
    <w:rsid w:val="0021476E"/>
    <w:rsid w:val="00215BC6"/>
    <w:rsid w:val="00216880"/>
    <w:rsid w:val="0022007B"/>
    <w:rsid w:val="00221733"/>
    <w:rsid w:val="00227FD7"/>
    <w:rsid w:val="002300F5"/>
    <w:rsid w:val="0023034F"/>
    <w:rsid w:val="00230AC4"/>
    <w:rsid w:val="00231F66"/>
    <w:rsid w:val="00232FB2"/>
    <w:rsid w:val="00232FCC"/>
    <w:rsid w:val="00234796"/>
    <w:rsid w:val="00234FB3"/>
    <w:rsid w:val="00235019"/>
    <w:rsid w:val="0023561D"/>
    <w:rsid w:val="0023660B"/>
    <w:rsid w:val="002368C7"/>
    <w:rsid w:val="00236E57"/>
    <w:rsid w:val="00237A35"/>
    <w:rsid w:val="0024118B"/>
    <w:rsid w:val="00241626"/>
    <w:rsid w:val="00242756"/>
    <w:rsid w:val="0024353B"/>
    <w:rsid w:val="00243BCB"/>
    <w:rsid w:val="00243F0F"/>
    <w:rsid w:val="002443F9"/>
    <w:rsid w:val="0024527F"/>
    <w:rsid w:val="002465E0"/>
    <w:rsid w:val="002474F9"/>
    <w:rsid w:val="002474FB"/>
    <w:rsid w:val="0024781F"/>
    <w:rsid w:val="00250229"/>
    <w:rsid w:val="002517CB"/>
    <w:rsid w:val="002527DD"/>
    <w:rsid w:val="00253724"/>
    <w:rsid w:val="00254E58"/>
    <w:rsid w:val="0025519C"/>
    <w:rsid w:val="0025527D"/>
    <w:rsid w:val="00256523"/>
    <w:rsid w:val="00257BA0"/>
    <w:rsid w:val="00261516"/>
    <w:rsid w:val="002618E8"/>
    <w:rsid w:val="0026265B"/>
    <w:rsid w:val="00263392"/>
    <w:rsid w:val="002637B6"/>
    <w:rsid w:val="00266114"/>
    <w:rsid w:val="002665DE"/>
    <w:rsid w:val="00266D1F"/>
    <w:rsid w:val="0026793B"/>
    <w:rsid w:val="002700C8"/>
    <w:rsid w:val="002709DF"/>
    <w:rsid w:val="002713AE"/>
    <w:rsid w:val="00276676"/>
    <w:rsid w:val="00277B24"/>
    <w:rsid w:val="00280B26"/>
    <w:rsid w:val="002812B7"/>
    <w:rsid w:val="00281395"/>
    <w:rsid w:val="00281A69"/>
    <w:rsid w:val="002822DE"/>
    <w:rsid w:val="00282372"/>
    <w:rsid w:val="00284147"/>
    <w:rsid w:val="00291479"/>
    <w:rsid w:val="0029481C"/>
    <w:rsid w:val="0029513B"/>
    <w:rsid w:val="00295432"/>
    <w:rsid w:val="002A0837"/>
    <w:rsid w:val="002A0F3E"/>
    <w:rsid w:val="002A1125"/>
    <w:rsid w:val="002A3E23"/>
    <w:rsid w:val="002A5447"/>
    <w:rsid w:val="002A563C"/>
    <w:rsid w:val="002A60EF"/>
    <w:rsid w:val="002A67FA"/>
    <w:rsid w:val="002A6834"/>
    <w:rsid w:val="002A7100"/>
    <w:rsid w:val="002B2C88"/>
    <w:rsid w:val="002B4E4B"/>
    <w:rsid w:val="002B6B48"/>
    <w:rsid w:val="002B6DEA"/>
    <w:rsid w:val="002B7054"/>
    <w:rsid w:val="002B7705"/>
    <w:rsid w:val="002C0259"/>
    <w:rsid w:val="002C0A7D"/>
    <w:rsid w:val="002C1962"/>
    <w:rsid w:val="002C3172"/>
    <w:rsid w:val="002C44F6"/>
    <w:rsid w:val="002C4647"/>
    <w:rsid w:val="002C496F"/>
    <w:rsid w:val="002C65CE"/>
    <w:rsid w:val="002C71BF"/>
    <w:rsid w:val="002D1847"/>
    <w:rsid w:val="002D28C2"/>
    <w:rsid w:val="002D3886"/>
    <w:rsid w:val="002D492C"/>
    <w:rsid w:val="002D520E"/>
    <w:rsid w:val="002D5396"/>
    <w:rsid w:val="002D5C2E"/>
    <w:rsid w:val="002D5D04"/>
    <w:rsid w:val="002D6ED5"/>
    <w:rsid w:val="002D6ED7"/>
    <w:rsid w:val="002E07B8"/>
    <w:rsid w:val="002E0A1A"/>
    <w:rsid w:val="002E21C9"/>
    <w:rsid w:val="002E2FD5"/>
    <w:rsid w:val="002E36D9"/>
    <w:rsid w:val="002E5E9E"/>
    <w:rsid w:val="002E61B5"/>
    <w:rsid w:val="002E6294"/>
    <w:rsid w:val="002E7215"/>
    <w:rsid w:val="002F233B"/>
    <w:rsid w:val="002F2567"/>
    <w:rsid w:val="002F2D37"/>
    <w:rsid w:val="002F38F5"/>
    <w:rsid w:val="002F3F08"/>
    <w:rsid w:val="002F51A5"/>
    <w:rsid w:val="002F647B"/>
    <w:rsid w:val="002F6BD9"/>
    <w:rsid w:val="002F71D6"/>
    <w:rsid w:val="00300D0E"/>
    <w:rsid w:val="003020FA"/>
    <w:rsid w:val="00305AB6"/>
    <w:rsid w:val="00305EEC"/>
    <w:rsid w:val="00310154"/>
    <w:rsid w:val="003110C4"/>
    <w:rsid w:val="00311197"/>
    <w:rsid w:val="00311813"/>
    <w:rsid w:val="00311BCF"/>
    <w:rsid w:val="00314D5C"/>
    <w:rsid w:val="00314E12"/>
    <w:rsid w:val="00315D1C"/>
    <w:rsid w:val="003168A2"/>
    <w:rsid w:val="00316C61"/>
    <w:rsid w:val="0032082C"/>
    <w:rsid w:val="00320D65"/>
    <w:rsid w:val="003219BC"/>
    <w:rsid w:val="00322A8A"/>
    <w:rsid w:val="003231A0"/>
    <w:rsid w:val="003243CE"/>
    <w:rsid w:val="00327236"/>
    <w:rsid w:val="003276BA"/>
    <w:rsid w:val="003276E4"/>
    <w:rsid w:val="00330CB3"/>
    <w:rsid w:val="003311EB"/>
    <w:rsid w:val="00332FEA"/>
    <w:rsid w:val="00333DB9"/>
    <w:rsid w:val="00334F15"/>
    <w:rsid w:val="00336F9C"/>
    <w:rsid w:val="00337F0E"/>
    <w:rsid w:val="0034007D"/>
    <w:rsid w:val="003446FF"/>
    <w:rsid w:val="00344A6F"/>
    <w:rsid w:val="00344BC5"/>
    <w:rsid w:val="00346955"/>
    <w:rsid w:val="00346E34"/>
    <w:rsid w:val="00346FFA"/>
    <w:rsid w:val="00347162"/>
    <w:rsid w:val="003502BB"/>
    <w:rsid w:val="0035353F"/>
    <w:rsid w:val="00354A68"/>
    <w:rsid w:val="00354CE2"/>
    <w:rsid w:val="00355076"/>
    <w:rsid w:val="00356129"/>
    <w:rsid w:val="0035619A"/>
    <w:rsid w:val="00357159"/>
    <w:rsid w:val="00357787"/>
    <w:rsid w:val="00360C7C"/>
    <w:rsid w:val="003616AD"/>
    <w:rsid w:val="0036205E"/>
    <w:rsid w:val="003625BB"/>
    <w:rsid w:val="0036287A"/>
    <w:rsid w:val="00366915"/>
    <w:rsid w:val="00366B18"/>
    <w:rsid w:val="0036731B"/>
    <w:rsid w:val="00367A5F"/>
    <w:rsid w:val="00370483"/>
    <w:rsid w:val="0037456F"/>
    <w:rsid w:val="00374B0A"/>
    <w:rsid w:val="00374F1A"/>
    <w:rsid w:val="003758FA"/>
    <w:rsid w:val="003775C8"/>
    <w:rsid w:val="00377EEE"/>
    <w:rsid w:val="0038007B"/>
    <w:rsid w:val="0038166F"/>
    <w:rsid w:val="00381BF6"/>
    <w:rsid w:val="00383A47"/>
    <w:rsid w:val="00384D16"/>
    <w:rsid w:val="0038567B"/>
    <w:rsid w:val="00386291"/>
    <w:rsid w:val="00386505"/>
    <w:rsid w:val="00386DE3"/>
    <w:rsid w:val="00387E78"/>
    <w:rsid w:val="00391E72"/>
    <w:rsid w:val="003924A3"/>
    <w:rsid w:val="00392920"/>
    <w:rsid w:val="0039303D"/>
    <w:rsid w:val="00393FC3"/>
    <w:rsid w:val="00393FDA"/>
    <w:rsid w:val="00394E47"/>
    <w:rsid w:val="003951DE"/>
    <w:rsid w:val="003A2AB5"/>
    <w:rsid w:val="003A463E"/>
    <w:rsid w:val="003A50DA"/>
    <w:rsid w:val="003A50F2"/>
    <w:rsid w:val="003A7A65"/>
    <w:rsid w:val="003B11CD"/>
    <w:rsid w:val="003B172D"/>
    <w:rsid w:val="003B1C2E"/>
    <w:rsid w:val="003B1F87"/>
    <w:rsid w:val="003B2FE0"/>
    <w:rsid w:val="003B31F8"/>
    <w:rsid w:val="003B3DF4"/>
    <w:rsid w:val="003B4F96"/>
    <w:rsid w:val="003B5AD0"/>
    <w:rsid w:val="003B7C89"/>
    <w:rsid w:val="003B7DDA"/>
    <w:rsid w:val="003C009A"/>
    <w:rsid w:val="003C1072"/>
    <w:rsid w:val="003C24BD"/>
    <w:rsid w:val="003C5D85"/>
    <w:rsid w:val="003D0607"/>
    <w:rsid w:val="003D1169"/>
    <w:rsid w:val="003D27B4"/>
    <w:rsid w:val="003D2813"/>
    <w:rsid w:val="003D28FB"/>
    <w:rsid w:val="003D4E38"/>
    <w:rsid w:val="003D511F"/>
    <w:rsid w:val="003D5505"/>
    <w:rsid w:val="003D55EA"/>
    <w:rsid w:val="003D611B"/>
    <w:rsid w:val="003D75C6"/>
    <w:rsid w:val="003D7B8A"/>
    <w:rsid w:val="003D7CDB"/>
    <w:rsid w:val="003E10D2"/>
    <w:rsid w:val="003E1975"/>
    <w:rsid w:val="003E2A4E"/>
    <w:rsid w:val="003E2FE3"/>
    <w:rsid w:val="003E3055"/>
    <w:rsid w:val="003E40F1"/>
    <w:rsid w:val="003E4D10"/>
    <w:rsid w:val="003E53FB"/>
    <w:rsid w:val="003E57D1"/>
    <w:rsid w:val="003E5FBB"/>
    <w:rsid w:val="003E69E0"/>
    <w:rsid w:val="003E6B82"/>
    <w:rsid w:val="003E74E7"/>
    <w:rsid w:val="003F4846"/>
    <w:rsid w:val="003F53F9"/>
    <w:rsid w:val="003F5429"/>
    <w:rsid w:val="003F5C04"/>
    <w:rsid w:val="003F6688"/>
    <w:rsid w:val="003F6D7C"/>
    <w:rsid w:val="003F7C77"/>
    <w:rsid w:val="00400B19"/>
    <w:rsid w:val="004015EC"/>
    <w:rsid w:val="00402C90"/>
    <w:rsid w:val="00405E61"/>
    <w:rsid w:val="004060D1"/>
    <w:rsid w:val="0040676F"/>
    <w:rsid w:val="00407091"/>
    <w:rsid w:val="00411258"/>
    <w:rsid w:val="004113BB"/>
    <w:rsid w:val="00411FFA"/>
    <w:rsid w:val="004130E9"/>
    <w:rsid w:val="004133D4"/>
    <w:rsid w:val="0041417A"/>
    <w:rsid w:val="004143D8"/>
    <w:rsid w:val="0041480C"/>
    <w:rsid w:val="00415188"/>
    <w:rsid w:val="00415313"/>
    <w:rsid w:val="004166F7"/>
    <w:rsid w:val="004167E0"/>
    <w:rsid w:val="00420CF3"/>
    <w:rsid w:val="004234E0"/>
    <w:rsid w:val="00425019"/>
    <w:rsid w:val="004253F7"/>
    <w:rsid w:val="00426370"/>
    <w:rsid w:val="004276A0"/>
    <w:rsid w:val="00427DB5"/>
    <w:rsid w:val="00432FE0"/>
    <w:rsid w:val="004335AA"/>
    <w:rsid w:val="004345BF"/>
    <w:rsid w:val="004348EA"/>
    <w:rsid w:val="00435AA5"/>
    <w:rsid w:val="00436AD8"/>
    <w:rsid w:val="004376D1"/>
    <w:rsid w:val="00437FC4"/>
    <w:rsid w:val="00440DEC"/>
    <w:rsid w:val="00441122"/>
    <w:rsid w:val="00441DE8"/>
    <w:rsid w:val="00442076"/>
    <w:rsid w:val="00443D4A"/>
    <w:rsid w:val="004445E0"/>
    <w:rsid w:val="00444615"/>
    <w:rsid w:val="00447BD8"/>
    <w:rsid w:val="00447E9A"/>
    <w:rsid w:val="004517DE"/>
    <w:rsid w:val="004519D0"/>
    <w:rsid w:val="00451D01"/>
    <w:rsid w:val="00452497"/>
    <w:rsid w:val="004524E1"/>
    <w:rsid w:val="004529E1"/>
    <w:rsid w:val="00453766"/>
    <w:rsid w:val="004546F8"/>
    <w:rsid w:val="00455613"/>
    <w:rsid w:val="004556C6"/>
    <w:rsid w:val="00455F11"/>
    <w:rsid w:val="00456B98"/>
    <w:rsid w:val="00456E31"/>
    <w:rsid w:val="00457C9D"/>
    <w:rsid w:val="00461561"/>
    <w:rsid w:val="004623D5"/>
    <w:rsid w:val="004624C5"/>
    <w:rsid w:val="0046368E"/>
    <w:rsid w:val="004639FB"/>
    <w:rsid w:val="0046611B"/>
    <w:rsid w:val="004666A8"/>
    <w:rsid w:val="00467783"/>
    <w:rsid w:val="004709DE"/>
    <w:rsid w:val="00470F38"/>
    <w:rsid w:val="00471648"/>
    <w:rsid w:val="00471E05"/>
    <w:rsid w:val="004724C4"/>
    <w:rsid w:val="00472E3B"/>
    <w:rsid w:val="00473437"/>
    <w:rsid w:val="00473478"/>
    <w:rsid w:val="00474465"/>
    <w:rsid w:val="004769A9"/>
    <w:rsid w:val="004770F8"/>
    <w:rsid w:val="00477743"/>
    <w:rsid w:val="00477F56"/>
    <w:rsid w:val="00480709"/>
    <w:rsid w:val="00481B2A"/>
    <w:rsid w:val="00481B9B"/>
    <w:rsid w:val="004835D9"/>
    <w:rsid w:val="0048368A"/>
    <w:rsid w:val="004868F8"/>
    <w:rsid w:val="00487D20"/>
    <w:rsid w:val="00490DA8"/>
    <w:rsid w:val="004913B4"/>
    <w:rsid w:val="00491866"/>
    <w:rsid w:val="00492157"/>
    <w:rsid w:val="004935C4"/>
    <w:rsid w:val="00493821"/>
    <w:rsid w:val="00493F7F"/>
    <w:rsid w:val="00494376"/>
    <w:rsid w:val="004953E9"/>
    <w:rsid w:val="004956FA"/>
    <w:rsid w:val="004A0347"/>
    <w:rsid w:val="004A03E7"/>
    <w:rsid w:val="004A1D4B"/>
    <w:rsid w:val="004A3846"/>
    <w:rsid w:val="004A3E32"/>
    <w:rsid w:val="004A4272"/>
    <w:rsid w:val="004A4822"/>
    <w:rsid w:val="004A579B"/>
    <w:rsid w:val="004A73F0"/>
    <w:rsid w:val="004A7620"/>
    <w:rsid w:val="004B0633"/>
    <w:rsid w:val="004B34AB"/>
    <w:rsid w:val="004B4759"/>
    <w:rsid w:val="004B688B"/>
    <w:rsid w:val="004B6DB2"/>
    <w:rsid w:val="004B6FAD"/>
    <w:rsid w:val="004C10FB"/>
    <w:rsid w:val="004C29E5"/>
    <w:rsid w:val="004C5BC0"/>
    <w:rsid w:val="004C6B45"/>
    <w:rsid w:val="004C71D9"/>
    <w:rsid w:val="004D2645"/>
    <w:rsid w:val="004D2BA6"/>
    <w:rsid w:val="004D3002"/>
    <w:rsid w:val="004D3501"/>
    <w:rsid w:val="004D459A"/>
    <w:rsid w:val="004D4CB7"/>
    <w:rsid w:val="004D4E30"/>
    <w:rsid w:val="004D69B8"/>
    <w:rsid w:val="004D7694"/>
    <w:rsid w:val="004D7DD8"/>
    <w:rsid w:val="004E1B10"/>
    <w:rsid w:val="004E3729"/>
    <w:rsid w:val="004E4453"/>
    <w:rsid w:val="004E5C70"/>
    <w:rsid w:val="004E73AE"/>
    <w:rsid w:val="004E74AE"/>
    <w:rsid w:val="004F0150"/>
    <w:rsid w:val="004F24E9"/>
    <w:rsid w:val="004F27EC"/>
    <w:rsid w:val="004F3779"/>
    <w:rsid w:val="004F3986"/>
    <w:rsid w:val="004F3A16"/>
    <w:rsid w:val="004F45C4"/>
    <w:rsid w:val="004F58E8"/>
    <w:rsid w:val="004F6311"/>
    <w:rsid w:val="004F7204"/>
    <w:rsid w:val="004F7DF7"/>
    <w:rsid w:val="0050020C"/>
    <w:rsid w:val="005002A7"/>
    <w:rsid w:val="00500C7F"/>
    <w:rsid w:val="00501A7D"/>
    <w:rsid w:val="00501D13"/>
    <w:rsid w:val="005023B4"/>
    <w:rsid w:val="00503181"/>
    <w:rsid w:val="005049D2"/>
    <w:rsid w:val="00506356"/>
    <w:rsid w:val="005071D5"/>
    <w:rsid w:val="00510139"/>
    <w:rsid w:val="005106B0"/>
    <w:rsid w:val="005126D9"/>
    <w:rsid w:val="00512CA1"/>
    <w:rsid w:val="005137FF"/>
    <w:rsid w:val="0051427C"/>
    <w:rsid w:val="00515B65"/>
    <w:rsid w:val="00517CB9"/>
    <w:rsid w:val="005232DF"/>
    <w:rsid w:val="00523537"/>
    <w:rsid w:val="00524EC4"/>
    <w:rsid w:val="0052558B"/>
    <w:rsid w:val="00525983"/>
    <w:rsid w:val="00525E72"/>
    <w:rsid w:val="00526911"/>
    <w:rsid w:val="00526924"/>
    <w:rsid w:val="00526CBB"/>
    <w:rsid w:val="005272F8"/>
    <w:rsid w:val="005333D7"/>
    <w:rsid w:val="00533A8D"/>
    <w:rsid w:val="00534289"/>
    <w:rsid w:val="00534873"/>
    <w:rsid w:val="0053496F"/>
    <w:rsid w:val="00534FB9"/>
    <w:rsid w:val="00535AFD"/>
    <w:rsid w:val="00540D91"/>
    <w:rsid w:val="00540F93"/>
    <w:rsid w:val="00542680"/>
    <w:rsid w:val="00543FD8"/>
    <w:rsid w:val="00544DC1"/>
    <w:rsid w:val="0054648A"/>
    <w:rsid w:val="00550230"/>
    <w:rsid w:val="005507F8"/>
    <w:rsid w:val="00551612"/>
    <w:rsid w:val="00553254"/>
    <w:rsid w:val="00555F28"/>
    <w:rsid w:val="005560F9"/>
    <w:rsid w:val="005566E5"/>
    <w:rsid w:val="0055682A"/>
    <w:rsid w:val="00556AF5"/>
    <w:rsid w:val="0055795B"/>
    <w:rsid w:val="00561852"/>
    <w:rsid w:val="00562CF2"/>
    <w:rsid w:val="00562F75"/>
    <w:rsid w:val="0056349D"/>
    <w:rsid w:val="00564882"/>
    <w:rsid w:val="005651AB"/>
    <w:rsid w:val="00570A65"/>
    <w:rsid w:val="00571430"/>
    <w:rsid w:val="0057223D"/>
    <w:rsid w:val="00572387"/>
    <w:rsid w:val="00573226"/>
    <w:rsid w:val="0057376B"/>
    <w:rsid w:val="00574FE2"/>
    <w:rsid w:val="00575111"/>
    <w:rsid w:val="00575DCD"/>
    <w:rsid w:val="005767AB"/>
    <w:rsid w:val="00580AF4"/>
    <w:rsid w:val="00581420"/>
    <w:rsid w:val="00582525"/>
    <w:rsid w:val="0059087D"/>
    <w:rsid w:val="00591191"/>
    <w:rsid w:val="0059241D"/>
    <w:rsid w:val="00593077"/>
    <w:rsid w:val="00594920"/>
    <w:rsid w:val="00596392"/>
    <w:rsid w:val="00596D61"/>
    <w:rsid w:val="005974BF"/>
    <w:rsid w:val="00597574"/>
    <w:rsid w:val="005A05BA"/>
    <w:rsid w:val="005A06D9"/>
    <w:rsid w:val="005A1432"/>
    <w:rsid w:val="005A2361"/>
    <w:rsid w:val="005A2AB7"/>
    <w:rsid w:val="005A37BB"/>
    <w:rsid w:val="005A4FF8"/>
    <w:rsid w:val="005A71FB"/>
    <w:rsid w:val="005A726B"/>
    <w:rsid w:val="005B27E2"/>
    <w:rsid w:val="005B2F9C"/>
    <w:rsid w:val="005B3D65"/>
    <w:rsid w:val="005B40CF"/>
    <w:rsid w:val="005C067B"/>
    <w:rsid w:val="005C0691"/>
    <w:rsid w:val="005C2584"/>
    <w:rsid w:val="005C357B"/>
    <w:rsid w:val="005C3595"/>
    <w:rsid w:val="005C44CF"/>
    <w:rsid w:val="005C69D5"/>
    <w:rsid w:val="005C6F0B"/>
    <w:rsid w:val="005C7466"/>
    <w:rsid w:val="005C76AD"/>
    <w:rsid w:val="005D03F1"/>
    <w:rsid w:val="005D111C"/>
    <w:rsid w:val="005D2D19"/>
    <w:rsid w:val="005D3D7A"/>
    <w:rsid w:val="005D4937"/>
    <w:rsid w:val="005D5E50"/>
    <w:rsid w:val="005D6F32"/>
    <w:rsid w:val="005E01DD"/>
    <w:rsid w:val="005E049F"/>
    <w:rsid w:val="005E0A77"/>
    <w:rsid w:val="005E0A81"/>
    <w:rsid w:val="005E0FAA"/>
    <w:rsid w:val="005E29D5"/>
    <w:rsid w:val="005E3755"/>
    <w:rsid w:val="005E4A41"/>
    <w:rsid w:val="005E4FFB"/>
    <w:rsid w:val="005E5F4F"/>
    <w:rsid w:val="005E7710"/>
    <w:rsid w:val="005E77F0"/>
    <w:rsid w:val="005F0437"/>
    <w:rsid w:val="005F0521"/>
    <w:rsid w:val="005F15BD"/>
    <w:rsid w:val="005F1A03"/>
    <w:rsid w:val="005F3349"/>
    <w:rsid w:val="005F3B81"/>
    <w:rsid w:val="005F611B"/>
    <w:rsid w:val="005F6734"/>
    <w:rsid w:val="005F6A04"/>
    <w:rsid w:val="005F75C1"/>
    <w:rsid w:val="005F79A3"/>
    <w:rsid w:val="00600486"/>
    <w:rsid w:val="00600619"/>
    <w:rsid w:val="00600664"/>
    <w:rsid w:val="00601F6E"/>
    <w:rsid w:val="006023A5"/>
    <w:rsid w:val="00602E5F"/>
    <w:rsid w:val="00604B04"/>
    <w:rsid w:val="00604B65"/>
    <w:rsid w:val="00604C12"/>
    <w:rsid w:val="00604E3E"/>
    <w:rsid w:val="00606893"/>
    <w:rsid w:val="006106E4"/>
    <w:rsid w:val="00611236"/>
    <w:rsid w:val="00611445"/>
    <w:rsid w:val="00612C62"/>
    <w:rsid w:val="006145D4"/>
    <w:rsid w:val="00617102"/>
    <w:rsid w:val="00620E80"/>
    <w:rsid w:val="00621F5A"/>
    <w:rsid w:val="00622728"/>
    <w:rsid w:val="00623517"/>
    <w:rsid w:val="00624058"/>
    <w:rsid w:val="00624BF4"/>
    <w:rsid w:val="00626999"/>
    <w:rsid w:val="00627188"/>
    <w:rsid w:val="00630583"/>
    <w:rsid w:val="0063167E"/>
    <w:rsid w:val="00631982"/>
    <w:rsid w:val="006321C5"/>
    <w:rsid w:val="00632F43"/>
    <w:rsid w:val="006332F1"/>
    <w:rsid w:val="006347F5"/>
    <w:rsid w:val="00634890"/>
    <w:rsid w:val="006348F8"/>
    <w:rsid w:val="00634B79"/>
    <w:rsid w:val="0063564D"/>
    <w:rsid w:val="00636854"/>
    <w:rsid w:val="00637F0F"/>
    <w:rsid w:val="00642776"/>
    <w:rsid w:val="006432E5"/>
    <w:rsid w:val="0064364C"/>
    <w:rsid w:val="0064528C"/>
    <w:rsid w:val="006457C2"/>
    <w:rsid w:val="0064725E"/>
    <w:rsid w:val="0064744D"/>
    <w:rsid w:val="0065274B"/>
    <w:rsid w:val="00652809"/>
    <w:rsid w:val="00653581"/>
    <w:rsid w:val="006539D1"/>
    <w:rsid w:val="006542CF"/>
    <w:rsid w:val="00655659"/>
    <w:rsid w:val="00656329"/>
    <w:rsid w:val="00660012"/>
    <w:rsid w:val="00660638"/>
    <w:rsid w:val="00662DBC"/>
    <w:rsid w:val="0066385D"/>
    <w:rsid w:val="0066525E"/>
    <w:rsid w:val="00665850"/>
    <w:rsid w:val="006673A1"/>
    <w:rsid w:val="00667587"/>
    <w:rsid w:val="00670F42"/>
    <w:rsid w:val="00672536"/>
    <w:rsid w:val="00672C0C"/>
    <w:rsid w:val="00672F2E"/>
    <w:rsid w:val="00673097"/>
    <w:rsid w:val="006739E9"/>
    <w:rsid w:val="00676B78"/>
    <w:rsid w:val="0067768D"/>
    <w:rsid w:val="00681356"/>
    <w:rsid w:val="006818AC"/>
    <w:rsid w:val="006865B0"/>
    <w:rsid w:val="00687A1A"/>
    <w:rsid w:val="00690333"/>
    <w:rsid w:val="0069057C"/>
    <w:rsid w:val="006911C4"/>
    <w:rsid w:val="006914D3"/>
    <w:rsid w:val="00691572"/>
    <w:rsid w:val="00691ACF"/>
    <w:rsid w:val="00693C14"/>
    <w:rsid w:val="00694ABF"/>
    <w:rsid w:val="00695854"/>
    <w:rsid w:val="00695F6E"/>
    <w:rsid w:val="00696AAF"/>
    <w:rsid w:val="00697388"/>
    <w:rsid w:val="006976B9"/>
    <w:rsid w:val="0069773F"/>
    <w:rsid w:val="006A16A9"/>
    <w:rsid w:val="006A17D0"/>
    <w:rsid w:val="006A18F9"/>
    <w:rsid w:val="006A23D6"/>
    <w:rsid w:val="006A2F82"/>
    <w:rsid w:val="006A36FF"/>
    <w:rsid w:val="006A5D3F"/>
    <w:rsid w:val="006A5D44"/>
    <w:rsid w:val="006A65ED"/>
    <w:rsid w:val="006A6C22"/>
    <w:rsid w:val="006A7A71"/>
    <w:rsid w:val="006B0022"/>
    <w:rsid w:val="006B0A82"/>
    <w:rsid w:val="006B0C2A"/>
    <w:rsid w:val="006B3668"/>
    <w:rsid w:val="006B59EF"/>
    <w:rsid w:val="006B794C"/>
    <w:rsid w:val="006C1004"/>
    <w:rsid w:val="006C13A3"/>
    <w:rsid w:val="006C1AB9"/>
    <w:rsid w:val="006C3447"/>
    <w:rsid w:val="006C4086"/>
    <w:rsid w:val="006C4D05"/>
    <w:rsid w:val="006C5BBF"/>
    <w:rsid w:val="006D0539"/>
    <w:rsid w:val="006D0B2A"/>
    <w:rsid w:val="006D0C84"/>
    <w:rsid w:val="006D0EB5"/>
    <w:rsid w:val="006D1045"/>
    <w:rsid w:val="006D1FAC"/>
    <w:rsid w:val="006D26DA"/>
    <w:rsid w:val="006D485C"/>
    <w:rsid w:val="006D5572"/>
    <w:rsid w:val="006D6F7A"/>
    <w:rsid w:val="006E12F9"/>
    <w:rsid w:val="006E1C71"/>
    <w:rsid w:val="006E2C5C"/>
    <w:rsid w:val="006E4F0D"/>
    <w:rsid w:val="006E53D9"/>
    <w:rsid w:val="006F076A"/>
    <w:rsid w:val="006F104F"/>
    <w:rsid w:val="006F3F64"/>
    <w:rsid w:val="006F4A6C"/>
    <w:rsid w:val="006F4C94"/>
    <w:rsid w:val="006F5FBE"/>
    <w:rsid w:val="006F7E53"/>
    <w:rsid w:val="00700640"/>
    <w:rsid w:val="00700C19"/>
    <w:rsid w:val="00702451"/>
    <w:rsid w:val="00703E9E"/>
    <w:rsid w:val="007047B7"/>
    <w:rsid w:val="00705376"/>
    <w:rsid w:val="007056B7"/>
    <w:rsid w:val="0070589A"/>
    <w:rsid w:val="007062BA"/>
    <w:rsid w:val="00707525"/>
    <w:rsid w:val="0070764B"/>
    <w:rsid w:val="007112F0"/>
    <w:rsid w:val="007119D1"/>
    <w:rsid w:val="007135AC"/>
    <w:rsid w:val="007137EC"/>
    <w:rsid w:val="00713AE5"/>
    <w:rsid w:val="00713B2E"/>
    <w:rsid w:val="00716BCC"/>
    <w:rsid w:val="00716E5A"/>
    <w:rsid w:val="0071747E"/>
    <w:rsid w:val="0071784A"/>
    <w:rsid w:val="00717CCC"/>
    <w:rsid w:val="00717DBF"/>
    <w:rsid w:val="007208C5"/>
    <w:rsid w:val="00721683"/>
    <w:rsid w:val="007218BB"/>
    <w:rsid w:val="0072341C"/>
    <w:rsid w:val="00724173"/>
    <w:rsid w:val="007245F1"/>
    <w:rsid w:val="00725782"/>
    <w:rsid w:val="00726888"/>
    <w:rsid w:val="0073097A"/>
    <w:rsid w:val="00730C87"/>
    <w:rsid w:val="00730F35"/>
    <w:rsid w:val="00731987"/>
    <w:rsid w:val="00731DAA"/>
    <w:rsid w:val="0073590C"/>
    <w:rsid w:val="00737402"/>
    <w:rsid w:val="007403EE"/>
    <w:rsid w:val="00740F8D"/>
    <w:rsid w:val="007424C9"/>
    <w:rsid w:val="00742559"/>
    <w:rsid w:val="00743646"/>
    <w:rsid w:val="007462C9"/>
    <w:rsid w:val="00747F11"/>
    <w:rsid w:val="00750956"/>
    <w:rsid w:val="007517BF"/>
    <w:rsid w:val="00751B58"/>
    <w:rsid w:val="0075266E"/>
    <w:rsid w:val="0075397E"/>
    <w:rsid w:val="007545D1"/>
    <w:rsid w:val="0075587D"/>
    <w:rsid w:val="0075719F"/>
    <w:rsid w:val="0075793C"/>
    <w:rsid w:val="00757F90"/>
    <w:rsid w:val="007604A5"/>
    <w:rsid w:val="00760C46"/>
    <w:rsid w:val="0076189D"/>
    <w:rsid w:val="00762D13"/>
    <w:rsid w:val="00763588"/>
    <w:rsid w:val="00764CC8"/>
    <w:rsid w:val="007706DD"/>
    <w:rsid w:val="00770C5F"/>
    <w:rsid w:val="00771C69"/>
    <w:rsid w:val="007722CD"/>
    <w:rsid w:val="00772529"/>
    <w:rsid w:val="00773D3E"/>
    <w:rsid w:val="007744A8"/>
    <w:rsid w:val="00776011"/>
    <w:rsid w:val="0077636D"/>
    <w:rsid w:val="00776D4B"/>
    <w:rsid w:val="00777D58"/>
    <w:rsid w:val="00780880"/>
    <w:rsid w:val="00780958"/>
    <w:rsid w:val="00780E4F"/>
    <w:rsid w:val="0078591B"/>
    <w:rsid w:val="00785C3B"/>
    <w:rsid w:val="0078663C"/>
    <w:rsid w:val="00787837"/>
    <w:rsid w:val="007911E4"/>
    <w:rsid w:val="00791D9A"/>
    <w:rsid w:val="00792490"/>
    <w:rsid w:val="007924D2"/>
    <w:rsid w:val="00792608"/>
    <w:rsid w:val="00796C21"/>
    <w:rsid w:val="00796D3E"/>
    <w:rsid w:val="007A0751"/>
    <w:rsid w:val="007A07DF"/>
    <w:rsid w:val="007A3111"/>
    <w:rsid w:val="007A35D8"/>
    <w:rsid w:val="007A402A"/>
    <w:rsid w:val="007A62D9"/>
    <w:rsid w:val="007A7AD6"/>
    <w:rsid w:val="007B2B28"/>
    <w:rsid w:val="007B38F4"/>
    <w:rsid w:val="007B3D18"/>
    <w:rsid w:val="007B5D46"/>
    <w:rsid w:val="007B6036"/>
    <w:rsid w:val="007B63E2"/>
    <w:rsid w:val="007B7104"/>
    <w:rsid w:val="007B7E97"/>
    <w:rsid w:val="007C20CC"/>
    <w:rsid w:val="007C2B4C"/>
    <w:rsid w:val="007C3AFD"/>
    <w:rsid w:val="007C4096"/>
    <w:rsid w:val="007C433A"/>
    <w:rsid w:val="007C44B4"/>
    <w:rsid w:val="007C472C"/>
    <w:rsid w:val="007C5F71"/>
    <w:rsid w:val="007C7FF4"/>
    <w:rsid w:val="007D563E"/>
    <w:rsid w:val="007D59E3"/>
    <w:rsid w:val="007D5C4F"/>
    <w:rsid w:val="007D7780"/>
    <w:rsid w:val="007D7933"/>
    <w:rsid w:val="007E082D"/>
    <w:rsid w:val="007E1212"/>
    <w:rsid w:val="007E20A1"/>
    <w:rsid w:val="007E3997"/>
    <w:rsid w:val="007E410F"/>
    <w:rsid w:val="007E794B"/>
    <w:rsid w:val="007E7E7C"/>
    <w:rsid w:val="007F0167"/>
    <w:rsid w:val="007F0C57"/>
    <w:rsid w:val="007F3C6C"/>
    <w:rsid w:val="007F571B"/>
    <w:rsid w:val="007F645F"/>
    <w:rsid w:val="007F6C3A"/>
    <w:rsid w:val="007F7C19"/>
    <w:rsid w:val="00800263"/>
    <w:rsid w:val="008029AF"/>
    <w:rsid w:val="00802AB0"/>
    <w:rsid w:val="00802E78"/>
    <w:rsid w:val="0080624D"/>
    <w:rsid w:val="00806E0B"/>
    <w:rsid w:val="0080755A"/>
    <w:rsid w:val="00807848"/>
    <w:rsid w:val="00807FE6"/>
    <w:rsid w:val="00811291"/>
    <w:rsid w:val="0081194D"/>
    <w:rsid w:val="00811CC9"/>
    <w:rsid w:val="008125C0"/>
    <w:rsid w:val="0081327A"/>
    <w:rsid w:val="0081371B"/>
    <w:rsid w:val="008139CD"/>
    <w:rsid w:val="00815C14"/>
    <w:rsid w:val="00815F47"/>
    <w:rsid w:val="00817C95"/>
    <w:rsid w:val="00817D24"/>
    <w:rsid w:val="00817F0A"/>
    <w:rsid w:val="00817F5B"/>
    <w:rsid w:val="00821AB1"/>
    <w:rsid w:val="00821CD2"/>
    <w:rsid w:val="008224C7"/>
    <w:rsid w:val="00822B69"/>
    <w:rsid w:val="00822DFD"/>
    <w:rsid w:val="00827411"/>
    <w:rsid w:val="00827761"/>
    <w:rsid w:val="00827D26"/>
    <w:rsid w:val="00830600"/>
    <w:rsid w:val="008313B7"/>
    <w:rsid w:val="008317E9"/>
    <w:rsid w:val="00831E0A"/>
    <w:rsid w:val="00832333"/>
    <w:rsid w:val="0083235C"/>
    <w:rsid w:val="00832462"/>
    <w:rsid w:val="0083275F"/>
    <w:rsid w:val="0083282C"/>
    <w:rsid w:val="0083290C"/>
    <w:rsid w:val="00832918"/>
    <w:rsid w:val="00834447"/>
    <w:rsid w:val="008347A9"/>
    <w:rsid w:val="00835B52"/>
    <w:rsid w:val="00840526"/>
    <w:rsid w:val="00840C63"/>
    <w:rsid w:val="00841A1E"/>
    <w:rsid w:val="00841C43"/>
    <w:rsid w:val="008425F1"/>
    <w:rsid w:val="008438D4"/>
    <w:rsid w:val="00843DC7"/>
    <w:rsid w:val="0084522E"/>
    <w:rsid w:val="0084603E"/>
    <w:rsid w:val="008463F6"/>
    <w:rsid w:val="00847C3E"/>
    <w:rsid w:val="008505E8"/>
    <w:rsid w:val="00850655"/>
    <w:rsid w:val="00851DA8"/>
    <w:rsid w:val="0085208D"/>
    <w:rsid w:val="008526A1"/>
    <w:rsid w:val="00852ECA"/>
    <w:rsid w:val="008538DF"/>
    <w:rsid w:val="00854080"/>
    <w:rsid w:val="008550E8"/>
    <w:rsid w:val="008551B8"/>
    <w:rsid w:val="0085669F"/>
    <w:rsid w:val="0086011F"/>
    <w:rsid w:val="00860120"/>
    <w:rsid w:val="00860937"/>
    <w:rsid w:val="0086130D"/>
    <w:rsid w:val="00863211"/>
    <w:rsid w:val="0086379A"/>
    <w:rsid w:val="00864A4D"/>
    <w:rsid w:val="00864BF8"/>
    <w:rsid w:val="008663CA"/>
    <w:rsid w:val="00867CAE"/>
    <w:rsid w:val="008705AE"/>
    <w:rsid w:val="00871A27"/>
    <w:rsid w:val="00871CC7"/>
    <w:rsid w:val="00872AED"/>
    <w:rsid w:val="0087544E"/>
    <w:rsid w:val="00876998"/>
    <w:rsid w:val="00876E49"/>
    <w:rsid w:val="00877B18"/>
    <w:rsid w:val="00881207"/>
    <w:rsid w:val="00883173"/>
    <w:rsid w:val="008838D5"/>
    <w:rsid w:val="00886020"/>
    <w:rsid w:val="00887726"/>
    <w:rsid w:val="00893FA8"/>
    <w:rsid w:val="008948A3"/>
    <w:rsid w:val="008955DA"/>
    <w:rsid w:val="00896DF9"/>
    <w:rsid w:val="008A104B"/>
    <w:rsid w:val="008A137B"/>
    <w:rsid w:val="008A1783"/>
    <w:rsid w:val="008A1DEA"/>
    <w:rsid w:val="008A1E59"/>
    <w:rsid w:val="008A22D4"/>
    <w:rsid w:val="008A4292"/>
    <w:rsid w:val="008A4BF5"/>
    <w:rsid w:val="008A6288"/>
    <w:rsid w:val="008A6345"/>
    <w:rsid w:val="008B1724"/>
    <w:rsid w:val="008B28B5"/>
    <w:rsid w:val="008B29F2"/>
    <w:rsid w:val="008B41A2"/>
    <w:rsid w:val="008B5137"/>
    <w:rsid w:val="008B7172"/>
    <w:rsid w:val="008B737D"/>
    <w:rsid w:val="008C2382"/>
    <w:rsid w:val="008C2A5E"/>
    <w:rsid w:val="008C512E"/>
    <w:rsid w:val="008C66E6"/>
    <w:rsid w:val="008C7809"/>
    <w:rsid w:val="008C7CF9"/>
    <w:rsid w:val="008D018F"/>
    <w:rsid w:val="008D091A"/>
    <w:rsid w:val="008D1CAB"/>
    <w:rsid w:val="008D3FDE"/>
    <w:rsid w:val="008D4A27"/>
    <w:rsid w:val="008D6733"/>
    <w:rsid w:val="008D7538"/>
    <w:rsid w:val="008E01BE"/>
    <w:rsid w:val="008E0E0A"/>
    <w:rsid w:val="008E111F"/>
    <w:rsid w:val="008E1A9F"/>
    <w:rsid w:val="008E30CA"/>
    <w:rsid w:val="008E387B"/>
    <w:rsid w:val="008E4112"/>
    <w:rsid w:val="008E4AD4"/>
    <w:rsid w:val="008E5F72"/>
    <w:rsid w:val="008E7F45"/>
    <w:rsid w:val="008F0044"/>
    <w:rsid w:val="008F357E"/>
    <w:rsid w:val="008F44E6"/>
    <w:rsid w:val="008F4E0B"/>
    <w:rsid w:val="008F5FC5"/>
    <w:rsid w:val="00903B1D"/>
    <w:rsid w:val="00906102"/>
    <w:rsid w:val="00906F23"/>
    <w:rsid w:val="00907AE7"/>
    <w:rsid w:val="00910700"/>
    <w:rsid w:val="00913F57"/>
    <w:rsid w:val="0091426F"/>
    <w:rsid w:val="009150A7"/>
    <w:rsid w:val="00915FAF"/>
    <w:rsid w:val="009167F8"/>
    <w:rsid w:val="0091732C"/>
    <w:rsid w:val="00920DB4"/>
    <w:rsid w:val="00922775"/>
    <w:rsid w:val="009227E0"/>
    <w:rsid w:val="009235EB"/>
    <w:rsid w:val="00924DA6"/>
    <w:rsid w:val="00925213"/>
    <w:rsid w:val="009262F3"/>
    <w:rsid w:val="0092705D"/>
    <w:rsid w:val="00927508"/>
    <w:rsid w:val="009304A6"/>
    <w:rsid w:val="00931E52"/>
    <w:rsid w:val="00932AEF"/>
    <w:rsid w:val="00932C42"/>
    <w:rsid w:val="00932EFD"/>
    <w:rsid w:val="0093382D"/>
    <w:rsid w:val="00934429"/>
    <w:rsid w:val="0093467E"/>
    <w:rsid w:val="00935AE8"/>
    <w:rsid w:val="00936105"/>
    <w:rsid w:val="009378A0"/>
    <w:rsid w:val="00937C89"/>
    <w:rsid w:val="009455AF"/>
    <w:rsid w:val="009479AA"/>
    <w:rsid w:val="00947AF8"/>
    <w:rsid w:val="009517CE"/>
    <w:rsid w:val="00954681"/>
    <w:rsid w:val="009576F6"/>
    <w:rsid w:val="00957ABA"/>
    <w:rsid w:val="00957B52"/>
    <w:rsid w:val="009611A7"/>
    <w:rsid w:val="00962F46"/>
    <w:rsid w:val="0096462B"/>
    <w:rsid w:val="00967CDE"/>
    <w:rsid w:val="009720B1"/>
    <w:rsid w:val="0097448B"/>
    <w:rsid w:val="00974FF7"/>
    <w:rsid w:val="0097608C"/>
    <w:rsid w:val="00980859"/>
    <w:rsid w:val="009812BD"/>
    <w:rsid w:val="0098131D"/>
    <w:rsid w:val="009813B1"/>
    <w:rsid w:val="0098199F"/>
    <w:rsid w:val="00981E63"/>
    <w:rsid w:val="00983FD8"/>
    <w:rsid w:val="00984A25"/>
    <w:rsid w:val="00985F76"/>
    <w:rsid w:val="00986578"/>
    <w:rsid w:val="00990C72"/>
    <w:rsid w:val="009918B0"/>
    <w:rsid w:val="0099197A"/>
    <w:rsid w:val="00993F27"/>
    <w:rsid w:val="00994E3D"/>
    <w:rsid w:val="00995AFF"/>
    <w:rsid w:val="00996BB7"/>
    <w:rsid w:val="009A095E"/>
    <w:rsid w:val="009A0B5D"/>
    <w:rsid w:val="009A0DBE"/>
    <w:rsid w:val="009A1F99"/>
    <w:rsid w:val="009A26B9"/>
    <w:rsid w:val="009A495C"/>
    <w:rsid w:val="009A59FF"/>
    <w:rsid w:val="009A62E4"/>
    <w:rsid w:val="009B01AE"/>
    <w:rsid w:val="009B1E93"/>
    <w:rsid w:val="009B4771"/>
    <w:rsid w:val="009B4B12"/>
    <w:rsid w:val="009B61EA"/>
    <w:rsid w:val="009B65D7"/>
    <w:rsid w:val="009C072C"/>
    <w:rsid w:val="009C1828"/>
    <w:rsid w:val="009C1E29"/>
    <w:rsid w:val="009C2146"/>
    <w:rsid w:val="009C64AE"/>
    <w:rsid w:val="009C6621"/>
    <w:rsid w:val="009C67B0"/>
    <w:rsid w:val="009D0397"/>
    <w:rsid w:val="009D3B92"/>
    <w:rsid w:val="009D4442"/>
    <w:rsid w:val="009D4A09"/>
    <w:rsid w:val="009D57E1"/>
    <w:rsid w:val="009D6378"/>
    <w:rsid w:val="009D7597"/>
    <w:rsid w:val="009D77A1"/>
    <w:rsid w:val="009E22F9"/>
    <w:rsid w:val="009E4BB4"/>
    <w:rsid w:val="009E5A38"/>
    <w:rsid w:val="009E6EDB"/>
    <w:rsid w:val="009F20C0"/>
    <w:rsid w:val="009F338C"/>
    <w:rsid w:val="009F3F8E"/>
    <w:rsid w:val="009F502E"/>
    <w:rsid w:val="009F65C4"/>
    <w:rsid w:val="009F6AF2"/>
    <w:rsid w:val="009F7D91"/>
    <w:rsid w:val="00A00AC4"/>
    <w:rsid w:val="00A02B41"/>
    <w:rsid w:val="00A03312"/>
    <w:rsid w:val="00A052A3"/>
    <w:rsid w:val="00A06513"/>
    <w:rsid w:val="00A10540"/>
    <w:rsid w:val="00A10F92"/>
    <w:rsid w:val="00A1120F"/>
    <w:rsid w:val="00A11A72"/>
    <w:rsid w:val="00A11C42"/>
    <w:rsid w:val="00A11D5A"/>
    <w:rsid w:val="00A120EE"/>
    <w:rsid w:val="00A1608C"/>
    <w:rsid w:val="00A1611C"/>
    <w:rsid w:val="00A16CFB"/>
    <w:rsid w:val="00A2112E"/>
    <w:rsid w:val="00A2132E"/>
    <w:rsid w:val="00A22167"/>
    <w:rsid w:val="00A221B9"/>
    <w:rsid w:val="00A22880"/>
    <w:rsid w:val="00A23E9D"/>
    <w:rsid w:val="00A2454B"/>
    <w:rsid w:val="00A2487C"/>
    <w:rsid w:val="00A25573"/>
    <w:rsid w:val="00A259BB"/>
    <w:rsid w:val="00A25BEE"/>
    <w:rsid w:val="00A26CED"/>
    <w:rsid w:val="00A302F7"/>
    <w:rsid w:val="00A307D6"/>
    <w:rsid w:val="00A3086D"/>
    <w:rsid w:val="00A3257A"/>
    <w:rsid w:val="00A34B6E"/>
    <w:rsid w:val="00A34F5C"/>
    <w:rsid w:val="00A35B81"/>
    <w:rsid w:val="00A40527"/>
    <w:rsid w:val="00A422A1"/>
    <w:rsid w:val="00A423E7"/>
    <w:rsid w:val="00A42C27"/>
    <w:rsid w:val="00A42F82"/>
    <w:rsid w:val="00A43B8A"/>
    <w:rsid w:val="00A45651"/>
    <w:rsid w:val="00A46853"/>
    <w:rsid w:val="00A46E04"/>
    <w:rsid w:val="00A53216"/>
    <w:rsid w:val="00A53296"/>
    <w:rsid w:val="00A537E6"/>
    <w:rsid w:val="00A5474D"/>
    <w:rsid w:val="00A561A4"/>
    <w:rsid w:val="00A573E1"/>
    <w:rsid w:val="00A609F2"/>
    <w:rsid w:val="00A637AE"/>
    <w:rsid w:val="00A65422"/>
    <w:rsid w:val="00A67C6B"/>
    <w:rsid w:val="00A70C1B"/>
    <w:rsid w:val="00A70E30"/>
    <w:rsid w:val="00A71BD7"/>
    <w:rsid w:val="00A724F9"/>
    <w:rsid w:val="00A73A12"/>
    <w:rsid w:val="00A76965"/>
    <w:rsid w:val="00A77E79"/>
    <w:rsid w:val="00A80508"/>
    <w:rsid w:val="00A80CC1"/>
    <w:rsid w:val="00A81975"/>
    <w:rsid w:val="00A81DDC"/>
    <w:rsid w:val="00A826E3"/>
    <w:rsid w:val="00A82C26"/>
    <w:rsid w:val="00A82C4A"/>
    <w:rsid w:val="00A82E6A"/>
    <w:rsid w:val="00A83360"/>
    <w:rsid w:val="00A83A07"/>
    <w:rsid w:val="00A84681"/>
    <w:rsid w:val="00A84BBD"/>
    <w:rsid w:val="00A85573"/>
    <w:rsid w:val="00A8690A"/>
    <w:rsid w:val="00A8721D"/>
    <w:rsid w:val="00A87582"/>
    <w:rsid w:val="00A9009F"/>
    <w:rsid w:val="00A90ADD"/>
    <w:rsid w:val="00A9236F"/>
    <w:rsid w:val="00A92909"/>
    <w:rsid w:val="00A92936"/>
    <w:rsid w:val="00A94546"/>
    <w:rsid w:val="00AA22D8"/>
    <w:rsid w:val="00AA25BF"/>
    <w:rsid w:val="00AA5490"/>
    <w:rsid w:val="00AA6870"/>
    <w:rsid w:val="00AA6D51"/>
    <w:rsid w:val="00AB10CC"/>
    <w:rsid w:val="00AB2B9B"/>
    <w:rsid w:val="00AB49BF"/>
    <w:rsid w:val="00AB67CF"/>
    <w:rsid w:val="00AB7AF7"/>
    <w:rsid w:val="00AC213D"/>
    <w:rsid w:val="00AC6970"/>
    <w:rsid w:val="00AC6B07"/>
    <w:rsid w:val="00AC730A"/>
    <w:rsid w:val="00AD214E"/>
    <w:rsid w:val="00AD3E5B"/>
    <w:rsid w:val="00AD46F1"/>
    <w:rsid w:val="00AD6DBC"/>
    <w:rsid w:val="00AD7E0C"/>
    <w:rsid w:val="00AE155A"/>
    <w:rsid w:val="00AE2660"/>
    <w:rsid w:val="00AE2D9C"/>
    <w:rsid w:val="00AE4DA3"/>
    <w:rsid w:val="00AE4EEC"/>
    <w:rsid w:val="00AE5FF0"/>
    <w:rsid w:val="00AE66B8"/>
    <w:rsid w:val="00AE783C"/>
    <w:rsid w:val="00AE7D8C"/>
    <w:rsid w:val="00AE7DBA"/>
    <w:rsid w:val="00AF270C"/>
    <w:rsid w:val="00AF2DE2"/>
    <w:rsid w:val="00AF5580"/>
    <w:rsid w:val="00AF5F75"/>
    <w:rsid w:val="00AF6181"/>
    <w:rsid w:val="00AF75A2"/>
    <w:rsid w:val="00B00498"/>
    <w:rsid w:val="00B01646"/>
    <w:rsid w:val="00B018AD"/>
    <w:rsid w:val="00B033F2"/>
    <w:rsid w:val="00B046C1"/>
    <w:rsid w:val="00B0538B"/>
    <w:rsid w:val="00B05E99"/>
    <w:rsid w:val="00B06840"/>
    <w:rsid w:val="00B069AD"/>
    <w:rsid w:val="00B07B37"/>
    <w:rsid w:val="00B100CB"/>
    <w:rsid w:val="00B1147F"/>
    <w:rsid w:val="00B117C0"/>
    <w:rsid w:val="00B11B37"/>
    <w:rsid w:val="00B11DF8"/>
    <w:rsid w:val="00B12716"/>
    <w:rsid w:val="00B132E7"/>
    <w:rsid w:val="00B137FE"/>
    <w:rsid w:val="00B15983"/>
    <w:rsid w:val="00B17AE9"/>
    <w:rsid w:val="00B20ADC"/>
    <w:rsid w:val="00B21954"/>
    <w:rsid w:val="00B228E2"/>
    <w:rsid w:val="00B24D44"/>
    <w:rsid w:val="00B259D0"/>
    <w:rsid w:val="00B26344"/>
    <w:rsid w:val="00B27B3E"/>
    <w:rsid w:val="00B27BFE"/>
    <w:rsid w:val="00B310DA"/>
    <w:rsid w:val="00B3303B"/>
    <w:rsid w:val="00B34422"/>
    <w:rsid w:val="00B36A76"/>
    <w:rsid w:val="00B379EC"/>
    <w:rsid w:val="00B37B69"/>
    <w:rsid w:val="00B40140"/>
    <w:rsid w:val="00B40491"/>
    <w:rsid w:val="00B4136F"/>
    <w:rsid w:val="00B416E1"/>
    <w:rsid w:val="00B42C3E"/>
    <w:rsid w:val="00B43922"/>
    <w:rsid w:val="00B44217"/>
    <w:rsid w:val="00B44D2B"/>
    <w:rsid w:val="00B44D51"/>
    <w:rsid w:val="00B51C34"/>
    <w:rsid w:val="00B52802"/>
    <w:rsid w:val="00B529D5"/>
    <w:rsid w:val="00B5323C"/>
    <w:rsid w:val="00B53DED"/>
    <w:rsid w:val="00B53E19"/>
    <w:rsid w:val="00B54589"/>
    <w:rsid w:val="00B563D1"/>
    <w:rsid w:val="00B5674F"/>
    <w:rsid w:val="00B571B0"/>
    <w:rsid w:val="00B6218C"/>
    <w:rsid w:val="00B647B8"/>
    <w:rsid w:val="00B6536F"/>
    <w:rsid w:val="00B660E0"/>
    <w:rsid w:val="00B66F4D"/>
    <w:rsid w:val="00B75143"/>
    <w:rsid w:val="00B75D85"/>
    <w:rsid w:val="00B7627E"/>
    <w:rsid w:val="00B76FE5"/>
    <w:rsid w:val="00B82449"/>
    <w:rsid w:val="00B82C37"/>
    <w:rsid w:val="00B835BC"/>
    <w:rsid w:val="00B842AA"/>
    <w:rsid w:val="00B85AFD"/>
    <w:rsid w:val="00B87223"/>
    <w:rsid w:val="00B9069C"/>
    <w:rsid w:val="00B911B0"/>
    <w:rsid w:val="00B92018"/>
    <w:rsid w:val="00B9239F"/>
    <w:rsid w:val="00B94DD5"/>
    <w:rsid w:val="00B96244"/>
    <w:rsid w:val="00B97E9E"/>
    <w:rsid w:val="00BA01D5"/>
    <w:rsid w:val="00BA08FA"/>
    <w:rsid w:val="00BA14D2"/>
    <w:rsid w:val="00BA1F21"/>
    <w:rsid w:val="00BA3662"/>
    <w:rsid w:val="00BA384A"/>
    <w:rsid w:val="00BA3881"/>
    <w:rsid w:val="00BA3B3C"/>
    <w:rsid w:val="00BA648D"/>
    <w:rsid w:val="00BA68D2"/>
    <w:rsid w:val="00BA7D3B"/>
    <w:rsid w:val="00BB0985"/>
    <w:rsid w:val="00BB1D79"/>
    <w:rsid w:val="00BB4AAA"/>
    <w:rsid w:val="00BB4F25"/>
    <w:rsid w:val="00BB6A8D"/>
    <w:rsid w:val="00BB732D"/>
    <w:rsid w:val="00BC23A9"/>
    <w:rsid w:val="00BC2498"/>
    <w:rsid w:val="00BC39CF"/>
    <w:rsid w:val="00BC3D42"/>
    <w:rsid w:val="00BC3F68"/>
    <w:rsid w:val="00BC47A8"/>
    <w:rsid w:val="00BC48D1"/>
    <w:rsid w:val="00BC6680"/>
    <w:rsid w:val="00BC718C"/>
    <w:rsid w:val="00BD02B1"/>
    <w:rsid w:val="00BD06F0"/>
    <w:rsid w:val="00BD087F"/>
    <w:rsid w:val="00BD0E9A"/>
    <w:rsid w:val="00BD145E"/>
    <w:rsid w:val="00BD1539"/>
    <w:rsid w:val="00BD4316"/>
    <w:rsid w:val="00BD4488"/>
    <w:rsid w:val="00BD50D2"/>
    <w:rsid w:val="00BD7537"/>
    <w:rsid w:val="00BE064D"/>
    <w:rsid w:val="00BE078F"/>
    <w:rsid w:val="00BE1376"/>
    <w:rsid w:val="00BE1BF0"/>
    <w:rsid w:val="00BE1F3A"/>
    <w:rsid w:val="00BE36CE"/>
    <w:rsid w:val="00BE439E"/>
    <w:rsid w:val="00BE46B3"/>
    <w:rsid w:val="00BE6509"/>
    <w:rsid w:val="00BE75AB"/>
    <w:rsid w:val="00BF0386"/>
    <w:rsid w:val="00BF069D"/>
    <w:rsid w:val="00BF070C"/>
    <w:rsid w:val="00BF12FB"/>
    <w:rsid w:val="00BF3BB8"/>
    <w:rsid w:val="00BF3C9C"/>
    <w:rsid w:val="00BF4899"/>
    <w:rsid w:val="00BF4E4E"/>
    <w:rsid w:val="00BF5063"/>
    <w:rsid w:val="00BF55B5"/>
    <w:rsid w:val="00BF5DEB"/>
    <w:rsid w:val="00BF6C9D"/>
    <w:rsid w:val="00C00106"/>
    <w:rsid w:val="00C00B4F"/>
    <w:rsid w:val="00C00D97"/>
    <w:rsid w:val="00C01C57"/>
    <w:rsid w:val="00C02833"/>
    <w:rsid w:val="00C04AFC"/>
    <w:rsid w:val="00C057E4"/>
    <w:rsid w:val="00C0774A"/>
    <w:rsid w:val="00C07955"/>
    <w:rsid w:val="00C07A60"/>
    <w:rsid w:val="00C10FFD"/>
    <w:rsid w:val="00C11509"/>
    <w:rsid w:val="00C1178F"/>
    <w:rsid w:val="00C122BB"/>
    <w:rsid w:val="00C130A7"/>
    <w:rsid w:val="00C13239"/>
    <w:rsid w:val="00C135E5"/>
    <w:rsid w:val="00C2126C"/>
    <w:rsid w:val="00C219F3"/>
    <w:rsid w:val="00C22FCA"/>
    <w:rsid w:val="00C2455A"/>
    <w:rsid w:val="00C2460F"/>
    <w:rsid w:val="00C25159"/>
    <w:rsid w:val="00C2599A"/>
    <w:rsid w:val="00C26270"/>
    <w:rsid w:val="00C2674F"/>
    <w:rsid w:val="00C269D0"/>
    <w:rsid w:val="00C27F81"/>
    <w:rsid w:val="00C3013A"/>
    <w:rsid w:val="00C30A1C"/>
    <w:rsid w:val="00C3172E"/>
    <w:rsid w:val="00C31853"/>
    <w:rsid w:val="00C34B31"/>
    <w:rsid w:val="00C34ECF"/>
    <w:rsid w:val="00C353AF"/>
    <w:rsid w:val="00C35FB8"/>
    <w:rsid w:val="00C366C9"/>
    <w:rsid w:val="00C40130"/>
    <w:rsid w:val="00C407FD"/>
    <w:rsid w:val="00C4184D"/>
    <w:rsid w:val="00C41D7B"/>
    <w:rsid w:val="00C4271D"/>
    <w:rsid w:val="00C42E79"/>
    <w:rsid w:val="00C43C87"/>
    <w:rsid w:val="00C45636"/>
    <w:rsid w:val="00C472A1"/>
    <w:rsid w:val="00C51955"/>
    <w:rsid w:val="00C53867"/>
    <w:rsid w:val="00C54732"/>
    <w:rsid w:val="00C54B26"/>
    <w:rsid w:val="00C54EE1"/>
    <w:rsid w:val="00C60039"/>
    <w:rsid w:val="00C60731"/>
    <w:rsid w:val="00C60F53"/>
    <w:rsid w:val="00C63797"/>
    <w:rsid w:val="00C63FA9"/>
    <w:rsid w:val="00C6545D"/>
    <w:rsid w:val="00C654D2"/>
    <w:rsid w:val="00C6571B"/>
    <w:rsid w:val="00C665CC"/>
    <w:rsid w:val="00C66B01"/>
    <w:rsid w:val="00C715E8"/>
    <w:rsid w:val="00C71703"/>
    <w:rsid w:val="00C71A79"/>
    <w:rsid w:val="00C71EB0"/>
    <w:rsid w:val="00C72710"/>
    <w:rsid w:val="00C74D81"/>
    <w:rsid w:val="00C75D3B"/>
    <w:rsid w:val="00C75F43"/>
    <w:rsid w:val="00C76F69"/>
    <w:rsid w:val="00C77B65"/>
    <w:rsid w:val="00C80B7B"/>
    <w:rsid w:val="00C82C0A"/>
    <w:rsid w:val="00C82CFC"/>
    <w:rsid w:val="00C82DCD"/>
    <w:rsid w:val="00C83AF6"/>
    <w:rsid w:val="00C84BF0"/>
    <w:rsid w:val="00C84C05"/>
    <w:rsid w:val="00C85610"/>
    <w:rsid w:val="00C867E1"/>
    <w:rsid w:val="00C86D70"/>
    <w:rsid w:val="00C90B4D"/>
    <w:rsid w:val="00C9543E"/>
    <w:rsid w:val="00C9621D"/>
    <w:rsid w:val="00C972B6"/>
    <w:rsid w:val="00C97FD5"/>
    <w:rsid w:val="00CA0998"/>
    <w:rsid w:val="00CA2211"/>
    <w:rsid w:val="00CA2793"/>
    <w:rsid w:val="00CA29FD"/>
    <w:rsid w:val="00CA3C8D"/>
    <w:rsid w:val="00CA4727"/>
    <w:rsid w:val="00CA4ADA"/>
    <w:rsid w:val="00CA4FC0"/>
    <w:rsid w:val="00CA5911"/>
    <w:rsid w:val="00CA593B"/>
    <w:rsid w:val="00CA73A2"/>
    <w:rsid w:val="00CB05FA"/>
    <w:rsid w:val="00CB1465"/>
    <w:rsid w:val="00CB2F3D"/>
    <w:rsid w:val="00CB3EB2"/>
    <w:rsid w:val="00CB4819"/>
    <w:rsid w:val="00CB4D49"/>
    <w:rsid w:val="00CB6841"/>
    <w:rsid w:val="00CC0F0F"/>
    <w:rsid w:val="00CC1AFA"/>
    <w:rsid w:val="00CC1B16"/>
    <w:rsid w:val="00CC3023"/>
    <w:rsid w:val="00CC72AE"/>
    <w:rsid w:val="00CD146C"/>
    <w:rsid w:val="00CD1F0E"/>
    <w:rsid w:val="00CD26CE"/>
    <w:rsid w:val="00CD4049"/>
    <w:rsid w:val="00CD56AF"/>
    <w:rsid w:val="00CE0E02"/>
    <w:rsid w:val="00CE100F"/>
    <w:rsid w:val="00CE1D19"/>
    <w:rsid w:val="00CE1D7B"/>
    <w:rsid w:val="00CE4D9A"/>
    <w:rsid w:val="00CE5999"/>
    <w:rsid w:val="00CE6688"/>
    <w:rsid w:val="00CF0FF7"/>
    <w:rsid w:val="00CF2D12"/>
    <w:rsid w:val="00CF3949"/>
    <w:rsid w:val="00CF5347"/>
    <w:rsid w:val="00CF76D4"/>
    <w:rsid w:val="00D0140F"/>
    <w:rsid w:val="00D02A13"/>
    <w:rsid w:val="00D0351B"/>
    <w:rsid w:val="00D03BC0"/>
    <w:rsid w:val="00D04A6C"/>
    <w:rsid w:val="00D04C4A"/>
    <w:rsid w:val="00D05A54"/>
    <w:rsid w:val="00D05B52"/>
    <w:rsid w:val="00D06230"/>
    <w:rsid w:val="00D0648D"/>
    <w:rsid w:val="00D066D9"/>
    <w:rsid w:val="00D069D3"/>
    <w:rsid w:val="00D07478"/>
    <w:rsid w:val="00D11586"/>
    <w:rsid w:val="00D12E25"/>
    <w:rsid w:val="00D1400A"/>
    <w:rsid w:val="00D14F78"/>
    <w:rsid w:val="00D21CA7"/>
    <w:rsid w:val="00D225B8"/>
    <w:rsid w:val="00D23562"/>
    <w:rsid w:val="00D24213"/>
    <w:rsid w:val="00D2440E"/>
    <w:rsid w:val="00D24633"/>
    <w:rsid w:val="00D3005E"/>
    <w:rsid w:val="00D320A7"/>
    <w:rsid w:val="00D33559"/>
    <w:rsid w:val="00D34D77"/>
    <w:rsid w:val="00D34E8B"/>
    <w:rsid w:val="00D3742A"/>
    <w:rsid w:val="00D3758A"/>
    <w:rsid w:val="00D435B4"/>
    <w:rsid w:val="00D448CB"/>
    <w:rsid w:val="00D50152"/>
    <w:rsid w:val="00D50D02"/>
    <w:rsid w:val="00D50FF4"/>
    <w:rsid w:val="00D52B08"/>
    <w:rsid w:val="00D54864"/>
    <w:rsid w:val="00D54B20"/>
    <w:rsid w:val="00D54B80"/>
    <w:rsid w:val="00D54E78"/>
    <w:rsid w:val="00D557BF"/>
    <w:rsid w:val="00D57309"/>
    <w:rsid w:val="00D57F37"/>
    <w:rsid w:val="00D61282"/>
    <w:rsid w:val="00D6224B"/>
    <w:rsid w:val="00D63CFF"/>
    <w:rsid w:val="00D64965"/>
    <w:rsid w:val="00D64C64"/>
    <w:rsid w:val="00D65C37"/>
    <w:rsid w:val="00D65F34"/>
    <w:rsid w:val="00D67B98"/>
    <w:rsid w:val="00D71DDF"/>
    <w:rsid w:val="00D720F1"/>
    <w:rsid w:val="00D729E4"/>
    <w:rsid w:val="00D74694"/>
    <w:rsid w:val="00D75467"/>
    <w:rsid w:val="00D76F5B"/>
    <w:rsid w:val="00D77509"/>
    <w:rsid w:val="00D77610"/>
    <w:rsid w:val="00D77E20"/>
    <w:rsid w:val="00D801FB"/>
    <w:rsid w:val="00D806B5"/>
    <w:rsid w:val="00D80C70"/>
    <w:rsid w:val="00D81237"/>
    <w:rsid w:val="00D81B4A"/>
    <w:rsid w:val="00D8310E"/>
    <w:rsid w:val="00D83D31"/>
    <w:rsid w:val="00D84B0D"/>
    <w:rsid w:val="00D859E9"/>
    <w:rsid w:val="00D907DD"/>
    <w:rsid w:val="00D908F3"/>
    <w:rsid w:val="00D9165B"/>
    <w:rsid w:val="00D92D24"/>
    <w:rsid w:val="00D92D41"/>
    <w:rsid w:val="00D94C57"/>
    <w:rsid w:val="00D9565A"/>
    <w:rsid w:val="00D95AB3"/>
    <w:rsid w:val="00D96130"/>
    <w:rsid w:val="00D97DA7"/>
    <w:rsid w:val="00DA274F"/>
    <w:rsid w:val="00DA4215"/>
    <w:rsid w:val="00DA4D89"/>
    <w:rsid w:val="00DA515E"/>
    <w:rsid w:val="00DA6132"/>
    <w:rsid w:val="00DA6369"/>
    <w:rsid w:val="00DA6D08"/>
    <w:rsid w:val="00DB1D12"/>
    <w:rsid w:val="00DB2CAF"/>
    <w:rsid w:val="00DB3C8F"/>
    <w:rsid w:val="00DB627F"/>
    <w:rsid w:val="00DC0195"/>
    <w:rsid w:val="00DC1566"/>
    <w:rsid w:val="00DC16E4"/>
    <w:rsid w:val="00DC26A6"/>
    <w:rsid w:val="00DC3BD3"/>
    <w:rsid w:val="00DC46AB"/>
    <w:rsid w:val="00DC481F"/>
    <w:rsid w:val="00DC6426"/>
    <w:rsid w:val="00DC6D48"/>
    <w:rsid w:val="00DD1997"/>
    <w:rsid w:val="00DD32CC"/>
    <w:rsid w:val="00DD3848"/>
    <w:rsid w:val="00DD69DD"/>
    <w:rsid w:val="00DE0E38"/>
    <w:rsid w:val="00DE17FF"/>
    <w:rsid w:val="00DE2510"/>
    <w:rsid w:val="00DE2611"/>
    <w:rsid w:val="00DE3D06"/>
    <w:rsid w:val="00DE4791"/>
    <w:rsid w:val="00DE5C4A"/>
    <w:rsid w:val="00DE5C58"/>
    <w:rsid w:val="00DE6DDE"/>
    <w:rsid w:val="00DF02B6"/>
    <w:rsid w:val="00DF1636"/>
    <w:rsid w:val="00DF1803"/>
    <w:rsid w:val="00DF6206"/>
    <w:rsid w:val="00DF717C"/>
    <w:rsid w:val="00DF764D"/>
    <w:rsid w:val="00E0058B"/>
    <w:rsid w:val="00E0175C"/>
    <w:rsid w:val="00E017CE"/>
    <w:rsid w:val="00E05B2E"/>
    <w:rsid w:val="00E0629C"/>
    <w:rsid w:val="00E06FA5"/>
    <w:rsid w:val="00E074F6"/>
    <w:rsid w:val="00E075C5"/>
    <w:rsid w:val="00E1020E"/>
    <w:rsid w:val="00E10EB7"/>
    <w:rsid w:val="00E14685"/>
    <w:rsid w:val="00E15157"/>
    <w:rsid w:val="00E1786E"/>
    <w:rsid w:val="00E17E7D"/>
    <w:rsid w:val="00E20968"/>
    <w:rsid w:val="00E21395"/>
    <w:rsid w:val="00E21C53"/>
    <w:rsid w:val="00E22044"/>
    <w:rsid w:val="00E23137"/>
    <w:rsid w:val="00E231A3"/>
    <w:rsid w:val="00E23F9F"/>
    <w:rsid w:val="00E240E4"/>
    <w:rsid w:val="00E249FD"/>
    <w:rsid w:val="00E25E45"/>
    <w:rsid w:val="00E27184"/>
    <w:rsid w:val="00E27298"/>
    <w:rsid w:val="00E27A26"/>
    <w:rsid w:val="00E27C27"/>
    <w:rsid w:val="00E3023B"/>
    <w:rsid w:val="00E30B59"/>
    <w:rsid w:val="00E3203B"/>
    <w:rsid w:val="00E33486"/>
    <w:rsid w:val="00E36C87"/>
    <w:rsid w:val="00E36D11"/>
    <w:rsid w:val="00E37313"/>
    <w:rsid w:val="00E37680"/>
    <w:rsid w:val="00E37F36"/>
    <w:rsid w:val="00E41468"/>
    <w:rsid w:val="00E419F4"/>
    <w:rsid w:val="00E43145"/>
    <w:rsid w:val="00E43D66"/>
    <w:rsid w:val="00E443C8"/>
    <w:rsid w:val="00E45799"/>
    <w:rsid w:val="00E500DD"/>
    <w:rsid w:val="00E501D4"/>
    <w:rsid w:val="00E513F3"/>
    <w:rsid w:val="00E536BC"/>
    <w:rsid w:val="00E53D64"/>
    <w:rsid w:val="00E5406A"/>
    <w:rsid w:val="00E57473"/>
    <w:rsid w:val="00E575D6"/>
    <w:rsid w:val="00E633E3"/>
    <w:rsid w:val="00E65562"/>
    <w:rsid w:val="00E6566B"/>
    <w:rsid w:val="00E67819"/>
    <w:rsid w:val="00E7093F"/>
    <w:rsid w:val="00E70AE5"/>
    <w:rsid w:val="00E70CA7"/>
    <w:rsid w:val="00E71BF4"/>
    <w:rsid w:val="00E71E25"/>
    <w:rsid w:val="00E73F54"/>
    <w:rsid w:val="00E75E4F"/>
    <w:rsid w:val="00E76EC5"/>
    <w:rsid w:val="00E76FBB"/>
    <w:rsid w:val="00E839A7"/>
    <w:rsid w:val="00E85120"/>
    <w:rsid w:val="00E85B6D"/>
    <w:rsid w:val="00E86E4B"/>
    <w:rsid w:val="00E9025A"/>
    <w:rsid w:val="00E9103F"/>
    <w:rsid w:val="00E91573"/>
    <w:rsid w:val="00E917A7"/>
    <w:rsid w:val="00E93113"/>
    <w:rsid w:val="00E9322F"/>
    <w:rsid w:val="00E9327A"/>
    <w:rsid w:val="00E93A5F"/>
    <w:rsid w:val="00E93FEA"/>
    <w:rsid w:val="00E944EF"/>
    <w:rsid w:val="00E95DEF"/>
    <w:rsid w:val="00E961D0"/>
    <w:rsid w:val="00E96F7B"/>
    <w:rsid w:val="00E97FB2"/>
    <w:rsid w:val="00EA34A3"/>
    <w:rsid w:val="00EA34B9"/>
    <w:rsid w:val="00EA49A5"/>
    <w:rsid w:val="00EA4E1C"/>
    <w:rsid w:val="00EA7157"/>
    <w:rsid w:val="00EA7848"/>
    <w:rsid w:val="00EA7BA5"/>
    <w:rsid w:val="00EB00D8"/>
    <w:rsid w:val="00EB01C0"/>
    <w:rsid w:val="00EB0DD1"/>
    <w:rsid w:val="00EB19C5"/>
    <w:rsid w:val="00EB2A1A"/>
    <w:rsid w:val="00EB3E38"/>
    <w:rsid w:val="00EB45ED"/>
    <w:rsid w:val="00EB46AB"/>
    <w:rsid w:val="00EB6024"/>
    <w:rsid w:val="00EB7035"/>
    <w:rsid w:val="00EB7091"/>
    <w:rsid w:val="00EC118B"/>
    <w:rsid w:val="00EC22D3"/>
    <w:rsid w:val="00EC25B1"/>
    <w:rsid w:val="00EC2775"/>
    <w:rsid w:val="00EC4370"/>
    <w:rsid w:val="00EC48BC"/>
    <w:rsid w:val="00EC5238"/>
    <w:rsid w:val="00EC53E7"/>
    <w:rsid w:val="00EC7059"/>
    <w:rsid w:val="00ED0589"/>
    <w:rsid w:val="00ED15A1"/>
    <w:rsid w:val="00ED16A1"/>
    <w:rsid w:val="00ED1A15"/>
    <w:rsid w:val="00ED36CD"/>
    <w:rsid w:val="00ED4585"/>
    <w:rsid w:val="00ED4D7D"/>
    <w:rsid w:val="00ED6270"/>
    <w:rsid w:val="00ED63DA"/>
    <w:rsid w:val="00ED72BE"/>
    <w:rsid w:val="00ED7544"/>
    <w:rsid w:val="00ED77E7"/>
    <w:rsid w:val="00ED7F24"/>
    <w:rsid w:val="00EE10B9"/>
    <w:rsid w:val="00EE20F0"/>
    <w:rsid w:val="00EE2253"/>
    <w:rsid w:val="00EE397C"/>
    <w:rsid w:val="00EE5622"/>
    <w:rsid w:val="00EE5EAF"/>
    <w:rsid w:val="00EE5F45"/>
    <w:rsid w:val="00EE6C65"/>
    <w:rsid w:val="00EE7465"/>
    <w:rsid w:val="00EF034E"/>
    <w:rsid w:val="00EF068D"/>
    <w:rsid w:val="00EF4B45"/>
    <w:rsid w:val="00EF6DB5"/>
    <w:rsid w:val="00F01028"/>
    <w:rsid w:val="00F03014"/>
    <w:rsid w:val="00F05276"/>
    <w:rsid w:val="00F05814"/>
    <w:rsid w:val="00F070D1"/>
    <w:rsid w:val="00F077C2"/>
    <w:rsid w:val="00F1104F"/>
    <w:rsid w:val="00F116BB"/>
    <w:rsid w:val="00F11E4E"/>
    <w:rsid w:val="00F1535F"/>
    <w:rsid w:val="00F15FEB"/>
    <w:rsid w:val="00F17A59"/>
    <w:rsid w:val="00F202D6"/>
    <w:rsid w:val="00F23644"/>
    <w:rsid w:val="00F24128"/>
    <w:rsid w:val="00F266E8"/>
    <w:rsid w:val="00F268FB"/>
    <w:rsid w:val="00F27E76"/>
    <w:rsid w:val="00F302D1"/>
    <w:rsid w:val="00F30C3F"/>
    <w:rsid w:val="00F31D73"/>
    <w:rsid w:val="00F31E7E"/>
    <w:rsid w:val="00F32604"/>
    <w:rsid w:val="00F337C9"/>
    <w:rsid w:val="00F33A9D"/>
    <w:rsid w:val="00F33CE1"/>
    <w:rsid w:val="00F34021"/>
    <w:rsid w:val="00F34A1A"/>
    <w:rsid w:val="00F3713D"/>
    <w:rsid w:val="00F373C2"/>
    <w:rsid w:val="00F37B68"/>
    <w:rsid w:val="00F37DA1"/>
    <w:rsid w:val="00F41B8B"/>
    <w:rsid w:val="00F42B1A"/>
    <w:rsid w:val="00F42E8E"/>
    <w:rsid w:val="00F42ED3"/>
    <w:rsid w:val="00F43645"/>
    <w:rsid w:val="00F43724"/>
    <w:rsid w:val="00F45CF6"/>
    <w:rsid w:val="00F46925"/>
    <w:rsid w:val="00F46B63"/>
    <w:rsid w:val="00F47EE0"/>
    <w:rsid w:val="00F5158F"/>
    <w:rsid w:val="00F5182E"/>
    <w:rsid w:val="00F5187D"/>
    <w:rsid w:val="00F53A15"/>
    <w:rsid w:val="00F53D49"/>
    <w:rsid w:val="00F53F52"/>
    <w:rsid w:val="00F545BE"/>
    <w:rsid w:val="00F547AF"/>
    <w:rsid w:val="00F55363"/>
    <w:rsid w:val="00F5627C"/>
    <w:rsid w:val="00F56AE9"/>
    <w:rsid w:val="00F56E94"/>
    <w:rsid w:val="00F56F0A"/>
    <w:rsid w:val="00F5752B"/>
    <w:rsid w:val="00F61490"/>
    <w:rsid w:val="00F61580"/>
    <w:rsid w:val="00F634BA"/>
    <w:rsid w:val="00F638F0"/>
    <w:rsid w:val="00F71B4D"/>
    <w:rsid w:val="00F722EF"/>
    <w:rsid w:val="00F7257A"/>
    <w:rsid w:val="00F726DF"/>
    <w:rsid w:val="00F72A7C"/>
    <w:rsid w:val="00F72ADF"/>
    <w:rsid w:val="00F732C6"/>
    <w:rsid w:val="00F74D7C"/>
    <w:rsid w:val="00F75C18"/>
    <w:rsid w:val="00F75FC3"/>
    <w:rsid w:val="00F76789"/>
    <w:rsid w:val="00F771D8"/>
    <w:rsid w:val="00F80ABE"/>
    <w:rsid w:val="00F80B07"/>
    <w:rsid w:val="00F81243"/>
    <w:rsid w:val="00F8162D"/>
    <w:rsid w:val="00F81C25"/>
    <w:rsid w:val="00F81CE1"/>
    <w:rsid w:val="00F82594"/>
    <w:rsid w:val="00F84A9A"/>
    <w:rsid w:val="00F84E25"/>
    <w:rsid w:val="00F856BB"/>
    <w:rsid w:val="00F904B8"/>
    <w:rsid w:val="00F910D9"/>
    <w:rsid w:val="00F914F0"/>
    <w:rsid w:val="00F95CE7"/>
    <w:rsid w:val="00F974E4"/>
    <w:rsid w:val="00F976D6"/>
    <w:rsid w:val="00F97845"/>
    <w:rsid w:val="00FA072B"/>
    <w:rsid w:val="00FA1734"/>
    <w:rsid w:val="00FA2966"/>
    <w:rsid w:val="00FA52CB"/>
    <w:rsid w:val="00FA5E1C"/>
    <w:rsid w:val="00FA6B43"/>
    <w:rsid w:val="00FA7395"/>
    <w:rsid w:val="00FB0C44"/>
    <w:rsid w:val="00FB15FF"/>
    <w:rsid w:val="00FB2303"/>
    <w:rsid w:val="00FB2F04"/>
    <w:rsid w:val="00FB39B2"/>
    <w:rsid w:val="00FB74F6"/>
    <w:rsid w:val="00FC0963"/>
    <w:rsid w:val="00FC2997"/>
    <w:rsid w:val="00FC3A8F"/>
    <w:rsid w:val="00FC3E70"/>
    <w:rsid w:val="00FC546E"/>
    <w:rsid w:val="00FC6A76"/>
    <w:rsid w:val="00FC72CB"/>
    <w:rsid w:val="00FD1E59"/>
    <w:rsid w:val="00FD28E3"/>
    <w:rsid w:val="00FD5889"/>
    <w:rsid w:val="00FD5D8E"/>
    <w:rsid w:val="00FD5FD0"/>
    <w:rsid w:val="00FD63EC"/>
    <w:rsid w:val="00FD6E49"/>
    <w:rsid w:val="00FD7777"/>
    <w:rsid w:val="00FD7991"/>
    <w:rsid w:val="00FD7A2A"/>
    <w:rsid w:val="00FE21EF"/>
    <w:rsid w:val="00FE325A"/>
    <w:rsid w:val="00FE4D1D"/>
    <w:rsid w:val="00FE5CDD"/>
    <w:rsid w:val="00FE6E8D"/>
    <w:rsid w:val="00FE76B9"/>
    <w:rsid w:val="00FF0B00"/>
    <w:rsid w:val="00FF0D46"/>
    <w:rsid w:val="00FF34A5"/>
    <w:rsid w:val="00FF3B51"/>
    <w:rsid w:val="00FF3B6E"/>
    <w:rsid w:val="00FF498A"/>
    <w:rsid w:val="00FF5E87"/>
    <w:rsid w:val="00FF62D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9460E7"/>
  <w15:docId w15:val="{C98A98F5-3F31-41F1-9CDF-BF8C550E9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spacing w:before="480" w:after="120"/>
      <w:outlineLvl w:val="0"/>
    </w:pPr>
    <w:rPr>
      <w:b/>
      <w:sz w:val="36"/>
    </w:rPr>
  </w:style>
  <w:style w:type="paragraph" w:styleId="Heading2">
    <w:name w:val="heading 2"/>
    <w:basedOn w:val="Normal1"/>
    <w:next w:val="Normal1"/>
    <w:pPr>
      <w:spacing w:before="360" w:after="80"/>
      <w:outlineLvl w:val="1"/>
    </w:pPr>
    <w:rPr>
      <w:b/>
      <w:sz w:val="28"/>
    </w:rPr>
  </w:style>
  <w:style w:type="paragraph" w:styleId="Heading3">
    <w:name w:val="heading 3"/>
    <w:basedOn w:val="Normal1"/>
    <w:next w:val="Normal1"/>
    <w:pPr>
      <w:spacing w:before="280" w:after="80"/>
      <w:outlineLvl w:val="2"/>
    </w:pPr>
    <w:rPr>
      <w:b/>
      <w:color w:val="666666"/>
      <w:sz w:val="24"/>
    </w:rPr>
  </w:style>
  <w:style w:type="paragraph" w:styleId="Heading4">
    <w:name w:val="heading 4"/>
    <w:basedOn w:val="Normal1"/>
    <w:next w:val="Normal1"/>
    <w:pPr>
      <w:spacing w:before="240" w:after="40"/>
      <w:outlineLvl w:val="3"/>
    </w:pPr>
    <w:rPr>
      <w:i/>
      <w:color w:val="666666"/>
    </w:rPr>
  </w:style>
  <w:style w:type="paragraph" w:styleId="Heading5">
    <w:name w:val="heading 5"/>
    <w:basedOn w:val="Normal1"/>
    <w:next w:val="Normal1"/>
    <w:pPr>
      <w:spacing w:before="220" w:after="40"/>
      <w:outlineLvl w:val="4"/>
    </w:pPr>
    <w:rPr>
      <w:b/>
      <w:color w:val="666666"/>
      <w:sz w:val="20"/>
    </w:rPr>
  </w:style>
  <w:style w:type="paragraph" w:styleId="Heading6">
    <w:name w:val="heading 6"/>
    <w:basedOn w:val="Normal1"/>
    <w:next w:val="Normal1"/>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link w:val="Normal1Char"/>
    <w:pPr>
      <w:spacing w:line="276" w:lineRule="auto"/>
    </w:pPr>
    <w:rPr>
      <w:rFonts w:ascii="Arial" w:eastAsia="Arial" w:hAnsi="Arial" w:cs="Arial"/>
      <w:color w:val="000000"/>
      <w:sz w:val="22"/>
    </w:rPr>
  </w:style>
  <w:style w:type="paragraph" w:styleId="Title">
    <w:name w:val="Title"/>
    <w:basedOn w:val="Normal1"/>
    <w:next w:val="Normal1"/>
    <w:pPr>
      <w:spacing w:before="480" w:after="120"/>
    </w:pPr>
    <w:rPr>
      <w:b/>
      <w:sz w:val="72"/>
    </w:rPr>
  </w:style>
  <w:style w:type="paragraph" w:styleId="Subtitle">
    <w:name w:val="Subtitle"/>
    <w:basedOn w:val="Normal1"/>
    <w:next w:val="Normal1"/>
    <w:pPr>
      <w:spacing w:before="360" w:after="80"/>
    </w:pPr>
    <w:rPr>
      <w:rFonts w:ascii="Georgia" w:eastAsia="Georgia" w:hAnsi="Georgia" w:cs="Georgia"/>
      <w:i/>
      <w:color w:val="666666"/>
      <w:sz w:val="48"/>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61710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7102"/>
    <w:rPr>
      <w:rFonts w:ascii="Lucida Grande" w:hAnsi="Lucida Grande" w:cs="Lucida Grande"/>
      <w:sz w:val="18"/>
      <w:szCs w:val="18"/>
    </w:rPr>
  </w:style>
  <w:style w:type="table" w:styleId="TableGrid">
    <w:name w:val="Table Grid"/>
    <w:basedOn w:val="TableNormal"/>
    <w:uiPriority w:val="59"/>
    <w:rsid w:val="008274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7911E4"/>
    <w:rPr>
      <w:b/>
      <w:bCs/>
      <w:sz w:val="20"/>
      <w:szCs w:val="20"/>
    </w:rPr>
  </w:style>
  <w:style w:type="character" w:customStyle="1" w:styleId="CommentSubjectChar">
    <w:name w:val="Comment Subject Char"/>
    <w:basedOn w:val="CommentTextChar"/>
    <w:link w:val="CommentSubject"/>
    <w:uiPriority w:val="99"/>
    <w:semiHidden/>
    <w:rsid w:val="007911E4"/>
    <w:rPr>
      <w:b/>
      <w:bCs/>
      <w:sz w:val="20"/>
      <w:szCs w:val="20"/>
    </w:rPr>
  </w:style>
  <w:style w:type="character" w:styleId="PlaceholderText">
    <w:name w:val="Placeholder Text"/>
    <w:basedOn w:val="DefaultParagraphFont"/>
    <w:uiPriority w:val="99"/>
    <w:semiHidden/>
    <w:rsid w:val="005D6F32"/>
    <w:rPr>
      <w:color w:val="808080"/>
    </w:rPr>
  </w:style>
  <w:style w:type="paragraph" w:styleId="FootnoteText">
    <w:name w:val="footnote text"/>
    <w:basedOn w:val="Normal"/>
    <w:link w:val="FootnoteTextChar"/>
    <w:uiPriority w:val="99"/>
    <w:unhideWhenUsed/>
    <w:rsid w:val="00016347"/>
  </w:style>
  <w:style w:type="character" w:customStyle="1" w:styleId="FootnoteTextChar">
    <w:name w:val="Footnote Text Char"/>
    <w:basedOn w:val="DefaultParagraphFont"/>
    <w:link w:val="FootnoteText"/>
    <w:uiPriority w:val="99"/>
    <w:rsid w:val="00016347"/>
  </w:style>
  <w:style w:type="character" w:styleId="FootnoteReference">
    <w:name w:val="footnote reference"/>
    <w:basedOn w:val="DefaultParagraphFont"/>
    <w:uiPriority w:val="99"/>
    <w:unhideWhenUsed/>
    <w:rsid w:val="00016347"/>
    <w:rPr>
      <w:vertAlign w:val="superscript"/>
    </w:rPr>
  </w:style>
  <w:style w:type="paragraph" w:styleId="Revision">
    <w:name w:val="Revision"/>
    <w:hidden/>
    <w:uiPriority w:val="99"/>
    <w:semiHidden/>
    <w:rsid w:val="00C60039"/>
  </w:style>
  <w:style w:type="paragraph" w:styleId="EndnoteText">
    <w:name w:val="endnote text"/>
    <w:basedOn w:val="Normal"/>
    <w:link w:val="EndnoteTextChar"/>
    <w:uiPriority w:val="99"/>
    <w:semiHidden/>
    <w:unhideWhenUsed/>
    <w:rsid w:val="004D7DD8"/>
    <w:rPr>
      <w:sz w:val="20"/>
      <w:szCs w:val="20"/>
    </w:rPr>
  </w:style>
  <w:style w:type="character" w:customStyle="1" w:styleId="EndnoteTextChar">
    <w:name w:val="Endnote Text Char"/>
    <w:basedOn w:val="DefaultParagraphFont"/>
    <w:link w:val="EndnoteText"/>
    <w:uiPriority w:val="99"/>
    <w:semiHidden/>
    <w:rsid w:val="004D7DD8"/>
    <w:rPr>
      <w:sz w:val="20"/>
      <w:szCs w:val="20"/>
    </w:rPr>
  </w:style>
  <w:style w:type="character" w:styleId="EndnoteReference">
    <w:name w:val="endnote reference"/>
    <w:basedOn w:val="DefaultParagraphFont"/>
    <w:uiPriority w:val="99"/>
    <w:semiHidden/>
    <w:unhideWhenUsed/>
    <w:rsid w:val="004D7DD8"/>
    <w:rPr>
      <w:vertAlign w:val="superscript"/>
    </w:rPr>
  </w:style>
  <w:style w:type="paragraph" w:styleId="Footer">
    <w:name w:val="footer"/>
    <w:basedOn w:val="Normal"/>
    <w:link w:val="FooterChar"/>
    <w:uiPriority w:val="99"/>
    <w:unhideWhenUsed/>
    <w:rsid w:val="0025519C"/>
    <w:pPr>
      <w:tabs>
        <w:tab w:val="center" w:pos="4320"/>
        <w:tab w:val="right" w:pos="8640"/>
      </w:tabs>
    </w:pPr>
  </w:style>
  <w:style w:type="character" w:customStyle="1" w:styleId="FooterChar">
    <w:name w:val="Footer Char"/>
    <w:basedOn w:val="DefaultParagraphFont"/>
    <w:link w:val="Footer"/>
    <w:uiPriority w:val="99"/>
    <w:rsid w:val="0025519C"/>
  </w:style>
  <w:style w:type="character" w:styleId="PageNumber">
    <w:name w:val="page number"/>
    <w:basedOn w:val="DefaultParagraphFont"/>
    <w:uiPriority w:val="99"/>
    <w:semiHidden/>
    <w:unhideWhenUsed/>
    <w:rsid w:val="0025519C"/>
  </w:style>
  <w:style w:type="character" w:styleId="Hyperlink">
    <w:name w:val="Hyperlink"/>
    <w:basedOn w:val="DefaultParagraphFont"/>
    <w:uiPriority w:val="99"/>
    <w:unhideWhenUsed/>
    <w:rsid w:val="00F30C3F"/>
    <w:rPr>
      <w:color w:val="0000FF" w:themeColor="hyperlink"/>
      <w:u w:val="single"/>
    </w:rPr>
  </w:style>
  <w:style w:type="paragraph" w:styleId="Header">
    <w:name w:val="header"/>
    <w:basedOn w:val="Normal"/>
    <w:link w:val="HeaderChar"/>
    <w:uiPriority w:val="99"/>
    <w:unhideWhenUsed/>
    <w:rsid w:val="00467783"/>
    <w:pPr>
      <w:tabs>
        <w:tab w:val="center" w:pos="4680"/>
        <w:tab w:val="right" w:pos="9360"/>
      </w:tabs>
    </w:pPr>
  </w:style>
  <w:style w:type="character" w:customStyle="1" w:styleId="HeaderChar">
    <w:name w:val="Header Char"/>
    <w:basedOn w:val="DefaultParagraphFont"/>
    <w:link w:val="Header"/>
    <w:uiPriority w:val="99"/>
    <w:rsid w:val="00467783"/>
  </w:style>
  <w:style w:type="paragraph" w:customStyle="1" w:styleId="EndNoteBibliographyTitle">
    <w:name w:val="EndNote Bibliography Title"/>
    <w:basedOn w:val="Normal"/>
    <w:link w:val="EndNoteBibliographyTitleChar"/>
    <w:rsid w:val="0070764B"/>
    <w:pPr>
      <w:jc w:val="center"/>
    </w:pPr>
    <w:rPr>
      <w:rFonts w:ascii="Arial" w:hAnsi="Arial" w:cs="Arial"/>
      <w:noProof/>
      <w:sz w:val="22"/>
    </w:rPr>
  </w:style>
  <w:style w:type="character" w:customStyle="1" w:styleId="Normal1Char">
    <w:name w:val="Normal1 Char"/>
    <w:basedOn w:val="DefaultParagraphFont"/>
    <w:link w:val="Normal1"/>
    <w:rsid w:val="0070764B"/>
    <w:rPr>
      <w:rFonts w:ascii="Arial" w:eastAsia="Arial" w:hAnsi="Arial" w:cs="Arial"/>
      <w:color w:val="000000"/>
      <w:sz w:val="22"/>
    </w:rPr>
  </w:style>
  <w:style w:type="character" w:customStyle="1" w:styleId="EndNoteBibliographyTitleChar">
    <w:name w:val="EndNote Bibliography Title Char"/>
    <w:basedOn w:val="Normal1Char"/>
    <w:link w:val="EndNoteBibliographyTitle"/>
    <w:rsid w:val="0070764B"/>
    <w:rPr>
      <w:rFonts w:ascii="Arial" w:eastAsia="Arial" w:hAnsi="Arial" w:cs="Arial"/>
      <w:noProof/>
      <w:color w:val="000000"/>
      <w:sz w:val="22"/>
    </w:rPr>
  </w:style>
  <w:style w:type="paragraph" w:customStyle="1" w:styleId="EndNoteBibliography">
    <w:name w:val="EndNote Bibliography"/>
    <w:basedOn w:val="Normal"/>
    <w:link w:val="EndNoteBibliographyChar"/>
    <w:rsid w:val="0070764B"/>
    <w:rPr>
      <w:rFonts w:ascii="Arial" w:hAnsi="Arial" w:cs="Arial"/>
      <w:noProof/>
      <w:sz w:val="22"/>
    </w:rPr>
  </w:style>
  <w:style w:type="character" w:customStyle="1" w:styleId="EndNoteBibliographyChar">
    <w:name w:val="EndNote Bibliography Char"/>
    <w:basedOn w:val="Normal1Char"/>
    <w:link w:val="EndNoteBibliography"/>
    <w:rsid w:val="0070764B"/>
    <w:rPr>
      <w:rFonts w:ascii="Arial" w:eastAsia="Arial" w:hAnsi="Arial" w:cs="Arial"/>
      <w:noProof/>
      <w:color w:val="000000"/>
      <w:sz w:val="22"/>
    </w:rPr>
  </w:style>
  <w:style w:type="character" w:styleId="LineNumber">
    <w:name w:val="line number"/>
    <w:basedOn w:val="DefaultParagraphFont"/>
    <w:uiPriority w:val="99"/>
    <w:semiHidden/>
    <w:unhideWhenUsed/>
    <w:rsid w:val="00AE2D9C"/>
  </w:style>
  <w:style w:type="character" w:customStyle="1" w:styleId="apple-converted-space">
    <w:name w:val="apple-converted-space"/>
    <w:basedOn w:val="DefaultParagraphFont"/>
    <w:rsid w:val="00487D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6016366">
      <w:bodyDiv w:val="1"/>
      <w:marLeft w:val="0"/>
      <w:marRight w:val="0"/>
      <w:marTop w:val="0"/>
      <w:marBottom w:val="0"/>
      <w:divBdr>
        <w:top w:val="none" w:sz="0" w:space="0" w:color="auto"/>
        <w:left w:val="none" w:sz="0" w:space="0" w:color="auto"/>
        <w:bottom w:val="none" w:sz="0" w:space="0" w:color="auto"/>
        <w:right w:val="none" w:sz="0" w:space="0" w:color="auto"/>
      </w:divBdr>
    </w:div>
    <w:div w:id="966353935">
      <w:bodyDiv w:val="1"/>
      <w:marLeft w:val="0"/>
      <w:marRight w:val="0"/>
      <w:marTop w:val="0"/>
      <w:marBottom w:val="0"/>
      <w:divBdr>
        <w:top w:val="none" w:sz="0" w:space="0" w:color="auto"/>
        <w:left w:val="none" w:sz="0" w:space="0" w:color="auto"/>
        <w:bottom w:val="none" w:sz="0" w:space="0" w:color="auto"/>
        <w:right w:val="none" w:sz="0" w:space="0" w:color="auto"/>
      </w:divBdr>
    </w:div>
    <w:div w:id="1475835839">
      <w:bodyDiv w:val="1"/>
      <w:marLeft w:val="0"/>
      <w:marRight w:val="0"/>
      <w:marTop w:val="0"/>
      <w:marBottom w:val="0"/>
      <w:divBdr>
        <w:top w:val="none" w:sz="0" w:space="0" w:color="auto"/>
        <w:left w:val="none" w:sz="0" w:space="0" w:color="auto"/>
        <w:bottom w:val="none" w:sz="0" w:space="0" w:color="auto"/>
        <w:right w:val="none" w:sz="0" w:space="0" w:color="auto"/>
      </w:divBdr>
    </w:div>
    <w:div w:id="1670598814">
      <w:bodyDiv w:val="1"/>
      <w:marLeft w:val="0"/>
      <w:marRight w:val="0"/>
      <w:marTop w:val="0"/>
      <w:marBottom w:val="0"/>
      <w:divBdr>
        <w:top w:val="none" w:sz="0" w:space="0" w:color="auto"/>
        <w:left w:val="none" w:sz="0" w:space="0" w:color="auto"/>
        <w:bottom w:val="none" w:sz="0" w:space="0" w:color="auto"/>
        <w:right w:val="none" w:sz="0" w:space="0" w:color="auto"/>
      </w:divBdr>
    </w:div>
    <w:div w:id="1775393360">
      <w:bodyDiv w:val="1"/>
      <w:marLeft w:val="0"/>
      <w:marRight w:val="0"/>
      <w:marTop w:val="0"/>
      <w:marBottom w:val="0"/>
      <w:divBdr>
        <w:top w:val="none" w:sz="0" w:space="0" w:color="auto"/>
        <w:left w:val="none" w:sz="0" w:space="0" w:color="auto"/>
        <w:bottom w:val="none" w:sz="0" w:space="0" w:color="auto"/>
        <w:right w:val="none" w:sz="0" w:space="0" w:color="auto"/>
      </w:divBdr>
    </w:div>
    <w:div w:id="1992371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1B4C8-20ED-46AA-AF8B-1C6280F5C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Cancer Paper 1 draft v 2.0.docx</vt:lpstr>
    </vt:vector>
  </TitlesOfParts>
  <Company>Northwestern</Company>
  <LinksUpToDate>false</LinksUpToDate>
  <CharactersWithSpaces>1408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Cancer Paper 1 draft v 2.0.docx</dc:title>
  <dc:subject/>
  <dc:creator>Patrick Lawlor</dc:creator>
  <cp:keywords/>
  <dc:description/>
  <cp:lastModifiedBy>Patrick Lawlor</cp:lastModifiedBy>
  <cp:revision>6</cp:revision>
  <cp:lastPrinted>2013-07-30T19:23:00Z</cp:lastPrinted>
  <dcterms:created xsi:type="dcterms:W3CDTF">2014-08-10T17:47:00Z</dcterms:created>
  <dcterms:modified xsi:type="dcterms:W3CDTF">2014-09-01T15:10:00Z</dcterms:modified>
</cp:coreProperties>
</file>